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2118"/>
        <w:gridCol w:w="3465"/>
      </w:tblGrid>
      <w:tr w:rsidR="00A927A7" w:rsidRPr="00A927A7" w14:paraId="0A2B7360" w14:textId="77777777" w:rsidTr="00A927A7">
        <w:tc>
          <w:tcPr>
            <w:tcW w:w="3897" w:type="dxa"/>
          </w:tcPr>
          <w:p w14:paraId="54000D7D" w14:textId="560F9981" w:rsidR="00A927A7" w:rsidRDefault="004032A2" w:rsidP="00A92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bookmarkStart w:id="0" w:name="_GoBack"/>
            <w:r>
              <w:rPr>
                <w:rFonts w:ascii="Times New Roman" w:hAnsi="Times New Roman" w:cs="Times New Roman"/>
                <w:b w:val="0"/>
              </w:rPr>
              <w:pict w14:anchorId="2F80D5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1.8pt;height:96.2pt">
                  <v:imagedata r:id="rId7" o:title=""/>
                  <o:lock v:ext="edit" ungrouping="t" rotation="t" cropping="t" verticies="t" text="t" grouping="t"/>
                  <o:signatureline v:ext="edit" id="{195F4297-B382-463E-BF1C-888D69F942F7}" provid="{F5AC7D23-DA04-45F5-ABCB-38CE7A982553}" o:suggestedsigner="С.А. Гуторина" o:suggestedsigner2="Директор МАОУ СШ № 152" o:sigprovurl="http://www.cryptopro.ru/products/office/signature" issignatureline="t"/>
                </v:shape>
              </w:pict>
            </w:r>
            <w:bookmarkEnd w:id="0"/>
          </w:p>
        </w:tc>
        <w:tc>
          <w:tcPr>
            <w:tcW w:w="2199" w:type="dxa"/>
          </w:tcPr>
          <w:p w14:paraId="211262B5" w14:textId="77777777" w:rsidR="00A927A7" w:rsidRDefault="00A927A7" w:rsidP="00A927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43" w:type="dxa"/>
          </w:tcPr>
          <w:p w14:paraId="59617B9D" w14:textId="37391D1F" w:rsidR="00A927A7" w:rsidRDefault="00A927A7" w:rsidP="00A927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Приложение № 3</w:t>
            </w:r>
          </w:p>
          <w:p w14:paraId="0BD02947" w14:textId="77777777" w:rsidR="00A927A7" w:rsidRDefault="00A927A7" w:rsidP="00A927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  <w:p w14:paraId="4BCC4A34" w14:textId="350678A8" w:rsidR="00A927A7" w:rsidRDefault="00A927A7" w:rsidP="00A927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УТВЕРЖДЕН</w:t>
            </w:r>
          </w:p>
          <w:p w14:paraId="7FAC2E3D" w14:textId="77777777" w:rsidR="00A927A7" w:rsidRDefault="00A927A7" w:rsidP="00A927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приказом МАОУ СШ № 152</w:t>
            </w:r>
          </w:p>
          <w:p w14:paraId="2250A089" w14:textId="0106DF2B" w:rsidR="00A927A7" w:rsidRDefault="00A927A7" w:rsidP="00A927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 04.07.2025 № 505/ш</w:t>
            </w:r>
          </w:p>
        </w:tc>
      </w:tr>
    </w:tbl>
    <w:p w14:paraId="277C1414" w14:textId="43D71DB4" w:rsidR="00E56EE0" w:rsidRDefault="0030597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Календарный учебный график на 202</w:t>
      </w:r>
      <w:r w:rsidR="00C90E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-202</w:t>
      </w:r>
      <w:r w:rsidR="00C90E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="00A927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14:paraId="5E1B07AC" w14:textId="77777777" w:rsidR="00E56EE0" w:rsidRDefault="0030597E">
      <w:pPr>
        <w:spacing w:before="120" w:beforeAutospacing="0" w:after="12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Календарный учебный график составлен как часть основной общеобразовательной программы начального общего, основного общего и среднего общего образования. При его соответствии были использованы следующие нормативные документы:</w:t>
      </w:r>
    </w:p>
    <w:p w14:paraId="4E024B78" w14:textId="77777777" w:rsidR="00E56EE0" w:rsidRDefault="0030597E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Федеральный Закон Российской Федерации от 29.12.2012 № 273-ФЗ «Об образовании в Российской Федерации» (с изменениями);</w:t>
      </w:r>
    </w:p>
    <w:p w14:paraId="0831452F" w14:textId="3036A11A" w:rsidR="00C90E67" w:rsidRPr="00C90E67" w:rsidRDefault="00C90E67" w:rsidP="00C90E67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 w:rsidRPr="00C90E67">
        <w:rPr>
          <w:rFonts w:ascii="Times New Roman" w:hAnsi="Times New Roman" w:cs="Times New Roman"/>
          <w:color w:val="000000"/>
          <w:lang w:val="ru-RU"/>
        </w:rPr>
        <w:t>Федеральный закон от 19.12.2023 № 618-ФЗ «О внесении изменений в Федеральный закон «Об образовании в Российской Федерации»</w:t>
      </w:r>
      <w:r>
        <w:rPr>
          <w:rFonts w:ascii="Times New Roman" w:hAnsi="Times New Roman" w:cs="Times New Roman"/>
          <w:color w:val="000000"/>
          <w:lang w:val="ru-RU"/>
        </w:rPr>
        <w:t>;</w:t>
      </w:r>
    </w:p>
    <w:p w14:paraId="49160958" w14:textId="709E690F" w:rsidR="00E56EE0" w:rsidRDefault="0030597E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6D714B22" w14:textId="371020B8" w:rsidR="00E56EE0" w:rsidRDefault="0030597E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образования”;</w:t>
      </w:r>
    </w:p>
    <w:p w14:paraId="2E5C5336" w14:textId="77777777" w:rsidR="00E56EE0" w:rsidRDefault="0030597E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</w:t>
      </w:r>
    </w:p>
    <w:p w14:paraId="26F0FBD6" w14:textId="77777777" w:rsidR="00E56EE0" w:rsidRDefault="0030597E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Приказ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 (с изменениями и дополнениями);</w:t>
      </w:r>
    </w:p>
    <w:p w14:paraId="05FA0395" w14:textId="77777777" w:rsidR="00E56EE0" w:rsidRDefault="0030597E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образования";</w:t>
      </w:r>
    </w:p>
    <w:p w14:paraId="63681F80" w14:textId="77777777" w:rsidR="00E56EE0" w:rsidRDefault="0030597E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образования";</w:t>
      </w:r>
    </w:p>
    <w:p w14:paraId="491EFA43" w14:textId="77777777" w:rsidR="00E56EE0" w:rsidRDefault="0030597E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Письмо Министерства просвещения Российской Федерации от 3 марта 2023 г. N 03-327 «Методические рекомендации по введению федеральных основных общеобразовательных программ»;</w:t>
      </w:r>
    </w:p>
    <w:p w14:paraId="4473AF10" w14:textId="77777777" w:rsidR="00E56EE0" w:rsidRDefault="0030597E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Постановление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50FC0AC" w14:textId="77777777" w:rsidR="00E56EE0" w:rsidRDefault="0030597E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№ 2 от 28.01.2021;</w:t>
      </w:r>
    </w:p>
    <w:p w14:paraId="685F4160" w14:textId="1CA4E8CD" w:rsidR="00E56EE0" w:rsidRDefault="0030597E">
      <w:pPr>
        <w:numPr>
          <w:ilvl w:val="0"/>
          <w:numId w:val="1"/>
        </w:numPr>
        <w:tabs>
          <w:tab w:val="clear" w:pos="720"/>
          <w:tab w:val="left" w:pos="851"/>
        </w:tabs>
        <w:ind w:left="284" w:right="180" w:hanging="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Устав муниципального автономного общеобразовательного учр</w:t>
      </w:r>
      <w:r w:rsidR="00A927A7">
        <w:rPr>
          <w:rFonts w:ascii="Times New Roman" w:hAnsi="Times New Roman" w:cs="Times New Roman"/>
          <w:color w:val="000000"/>
          <w:lang w:val="ru-RU"/>
        </w:rPr>
        <w:t>еждения «Средняя школа № 152 имени</w:t>
      </w:r>
      <w:r>
        <w:rPr>
          <w:rFonts w:ascii="Times New Roman" w:hAnsi="Times New Roman" w:cs="Times New Roman"/>
          <w:color w:val="000000"/>
          <w:lang w:val="ru-RU"/>
        </w:rPr>
        <w:t xml:space="preserve"> А.Д. Березина».</w:t>
      </w:r>
    </w:p>
    <w:p w14:paraId="295BF73D" w14:textId="77777777" w:rsidR="00E56EE0" w:rsidRDefault="0030597E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1. Даты начала и окончания учебного года</w:t>
      </w:r>
    </w:p>
    <w:p w14:paraId="4828A033" w14:textId="66C0E10F" w:rsidR="00E56EE0" w:rsidRDefault="0030597E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1.1. Дата начала учебного года: </w:t>
      </w:r>
      <w:r w:rsidR="00C90E67">
        <w:rPr>
          <w:rFonts w:ascii="Times New Roman" w:hAnsi="Times New Roman" w:cs="Times New Roman"/>
          <w:color w:val="000000"/>
          <w:lang w:val="ru-RU"/>
        </w:rPr>
        <w:t>1</w:t>
      </w:r>
      <w:r>
        <w:rPr>
          <w:rFonts w:ascii="Times New Roman" w:hAnsi="Times New Roman" w:cs="Times New Roman"/>
          <w:color w:val="000000"/>
          <w:lang w:val="ru-RU"/>
        </w:rPr>
        <w:t xml:space="preserve"> сентября 202</w:t>
      </w:r>
      <w:r w:rsidR="00C90E67">
        <w:rPr>
          <w:rFonts w:ascii="Times New Roman" w:hAnsi="Times New Roman" w:cs="Times New Roman"/>
          <w:color w:val="000000"/>
          <w:lang w:val="ru-RU"/>
        </w:rPr>
        <w:t>5</w:t>
      </w:r>
      <w:r>
        <w:rPr>
          <w:rFonts w:ascii="Times New Roman" w:hAnsi="Times New Roman" w:cs="Times New Roman"/>
          <w:color w:val="000000"/>
          <w:lang w:val="ru-RU"/>
        </w:rPr>
        <w:t xml:space="preserve"> года.</w:t>
      </w:r>
    </w:p>
    <w:p w14:paraId="5996917A" w14:textId="77777777" w:rsidR="00E56EE0" w:rsidRDefault="0030597E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1.2. Дата окончания учебного года: </w:t>
      </w:r>
    </w:p>
    <w:p w14:paraId="0057E412" w14:textId="15BDE633" w:rsidR="00E56EE0" w:rsidRDefault="0030597E">
      <w:pPr>
        <w:pStyle w:val="a6"/>
        <w:numPr>
          <w:ilvl w:val="0"/>
          <w:numId w:val="2"/>
        </w:num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>1-</w:t>
      </w:r>
      <w:r w:rsidR="00165AA9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color w:val="000000"/>
          <w:lang w:val="ru-RU"/>
        </w:rPr>
        <w:t xml:space="preserve">-е классы </w:t>
      </w:r>
      <w:r>
        <w:rPr>
          <w:rFonts w:ascii="Times New Roman" w:hAnsi="Times New Roman" w:cs="Times New Roman"/>
          <w:lang w:val="ru-RU"/>
        </w:rPr>
        <w:t>– 2</w:t>
      </w:r>
      <w:r w:rsidR="00165AA9">
        <w:rPr>
          <w:rFonts w:ascii="Times New Roman" w:hAnsi="Times New Roman" w:cs="Times New Roman"/>
          <w:lang w:val="ru-RU"/>
        </w:rPr>
        <w:t>2</w:t>
      </w:r>
      <w:r w:rsidR="00A927A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мая 202</w:t>
      </w:r>
      <w:r w:rsidR="004B1612">
        <w:rPr>
          <w:rFonts w:ascii="Times New Roman" w:hAnsi="Times New Roman" w:cs="Times New Roman"/>
          <w:color w:val="000000"/>
          <w:lang w:val="ru-RU"/>
        </w:rPr>
        <w:t>6</w:t>
      </w:r>
      <w:r>
        <w:rPr>
          <w:rFonts w:ascii="Times New Roman" w:hAnsi="Times New Roman" w:cs="Times New Roman"/>
          <w:color w:val="000000"/>
          <w:lang w:val="ru-RU"/>
        </w:rPr>
        <w:t xml:space="preserve"> года</w:t>
      </w:r>
      <w:r>
        <w:rPr>
          <w:rFonts w:ascii="Times New Roman" w:hAnsi="Times New Roman" w:cs="Times New Roman"/>
          <w:lang w:val="ru-RU"/>
        </w:rPr>
        <w:t xml:space="preserve">; </w:t>
      </w:r>
    </w:p>
    <w:p w14:paraId="46D5257C" w14:textId="58DAFE55" w:rsidR="00E56EE0" w:rsidRDefault="0030597E">
      <w:pPr>
        <w:pStyle w:val="a6"/>
        <w:numPr>
          <w:ilvl w:val="0"/>
          <w:numId w:val="2"/>
        </w:num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>8-е классы – 2</w:t>
      </w:r>
      <w:r w:rsidR="00165AA9">
        <w:rPr>
          <w:rFonts w:ascii="Times New Roman" w:hAnsi="Times New Roman" w:cs="Times New Roman"/>
          <w:lang w:val="ru-RU"/>
        </w:rPr>
        <w:t>5</w:t>
      </w:r>
      <w:r w:rsidR="00A927A7" w:rsidRPr="00A927A7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мая 202</w:t>
      </w:r>
      <w:r w:rsidR="00165AA9">
        <w:rPr>
          <w:rFonts w:ascii="Times New Roman" w:hAnsi="Times New Roman" w:cs="Times New Roman"/>
          <w:color w:val="000000"/>
          <w:lang w:val="ru-RU"/>
        </w:rPr>
        <w:t>6</w:t>
      </w:r>
      <w:r>
        <w:rPr>
          <w:rFonts w:ascii="Times New Roman" w:hAnsi="Times New Roman" w:cs="Times New Roman"/>
          <w:color w:val="000000"/>
          <w:lang w:val="ru-RU"/>
        </w:rPr>
        <w:t xml:space="preserve"> года, с учетом проведения 3-дневных учебных сборов;</w:t>
      </w:r>
    </w:p>
    <w:p w14:paraId="7A0BE08F" w14:textId="333DAFDF" w:rsidR="00E56EE0" w:rsidRDefault="0030597E">
      <w:pPr>
        <w:pStyle w:val="a6"/>
        <w:numPr>
          <w:ilvl w:val="0"/>
          <w:numId w:val="2"/>
        </w:num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10-е классы – </w:t>
      </w:r>
      <w:r w:rsidR="00165AA9">
        <w:rPr>
          <w:rFonts w:ascii="Times New Roman" w:hAnsi="Times New Roman" w:cs="Times New Roman"/>
          <w:lang w:val="ru-RU"/>
        </w:rPr>
        <w:t>29</w:t>
      </w:r>
      <w:r w:rsidR="00A927A7" w:rsidRPr="00A927A7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мая 202</w:t>
      </w:r>
      <w:r w:rsidR="00165AA9">
        <w:rPr>
          <w:rFonts w:ascii="Times New Roman" w:hAnsi="Times New Roman" w:cs="Times New Roman"/>
          <w:color w:val="000000"/>
          <w:lang w:val="ru-RU"/>
        </w:rPr>
        <w:t>6</w:t>
      </w:r>
      <w:r>
        <w:rPr>
          <w:rFonts w:ascii="Times New Roman" w:hAnsi="Times New Roman" w:cs="Times New Roman"/>
          <w:color w:val="000000"/>
          <w:lang w:val="ru-RU"/>
        </w:rPr>
        <w:t xml:space="preserve"> года, с учетом проведения 5-дневных учебных сборов;</w:t>
      </w:r>
    </w:p>
    <w:p w14:paraId="34B2C65C" w14:textId="2C8DDC36" w:rsidR="00E56EE0" w:rsidRDefault="0030597E">
      <w:pPr>
        <w:pStyle w:val="a6"/>
        <w:numPr>
          <w:ilvl w:val="0"/>
          <w:numId w:val="2"/>
        </w:num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>9-е, 11</w:t>
      </w:r>
      <w:r>
        <w:rPr>
          <w:rFonts w:ascii="Times New Roman" w:hAnsi="Times New Roman" w:cs="Times New Roman"/>
          <w:color w:val="000000"/>
          <w:lang w:val="ru-RU"/>
        </w:rPr>
        <w:t xml:space="preserve">-е классы </w:t>
      </w:r>
      <w:r>
        <w:rPr>
          <w:rFonts w:ascii="Times New Roman" w:hAnsi="Times New Roman" w:cs="Times New Roman"/>
          <w:lang w:val="ru-RU"/>
        </w:rPr>
        <w:t xml:space="preserve">– </w:t>
      </w:r>
      <w:r w:rsidRPr="00C90E67">
        <w:rPr>
          <w:rFonts w:ascii="Times New Roman" w:hAnsi="Times New Roman" w:cs="Times New Roman"/>
          <w:color w:val="000000"/>
          <w:lang w:val="ru-RU"/>
        </w:rPr>
        <w:t>определяется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90E67">
        <w:rPr>
          <w:rFonts w:ascii="Times New Roman" w:hAnsi="Times New Roman" w:cs="Times New Roman"/>
          <w:color w:val="000000"/>
          <w:lang w:val="ru-RU"/>
        </w:rPr>
        <w:t>в соответствии с расписанием государственной итоговой аттестации</w:t>
      </w:r>
      <w:r>
        <w:rPr>
          <w:rFonts w:ascii="Times New Roman" w:hAnsi="Times New Roman" w:cs="Times New Roman"/>
          <w:color w:val="000000"/>
          <w:lang w:val="ru-RU"/>
        </w:rPr>
        <w:t xml:space="preserve">, дата окончания занятий </w:t>
      </w:r>
      <w:r>
        <w:rPr>
          <w:rFonts w:ascii="Times New Roman" w:hAnsi="Times New Roman" w:cs="Times New Roman"/>
          <w:lang w:val="ru-RU"/>
        </w:rPr>
        <w:t>– 20</w:t>
      </w:r>
      <w:r w:rsidR="00A927A7" w:rsidRPr="00A927A7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мая 202</w:t>
      </w:r>
      <w:r w:rsidR="00BE30F1">
        <w:rPr>
          <w:rFonts w:ascii="Times New Roman" w:hAnsi="Times New Roman" w:cs="Times New Roman"/>
          <w:color w:val="000000"/>
          <w:lang w:val="ru-RU"/>
        </w:rPr>
        <w:t>6</w:t>
      </w:r>
      <w:r>
        <w:rPr>
          <w:rFonts w:ascii="Times New Roman" w:hAnsi="Times New Roman" w:cs="Times New Roman"/>
          <w:color w:val="000000"/>
          <w:lang w:val="ru-RU"/>
        </w:rPr>
        <w:t xml:space="preserve"> года.</w:t>
      </w:r>
    </w:p>
    <w:p w14:paraId="2E5A2317" w14:textId="77777777" w:rsidR="00A927A7" w:rsidRDefault="00A927A7" w:rsidP="00A927A7">
      <w:pPr>
        <w:pStyle w:val="a6"/>
        <w:spacing w:before="120" w:beforeAutospacing="0" w:after="120" w:afterAutospacing="0"/>
        <w:jc w:val="both"/>
        <w:rPr>
          <w:rFonts w:ascii="Times New Roman" w:hAnsi="Times New Roman" w:cs="Times New Roman"/>
          <w:lang w:val="ru-RU"/>
        </w:rPr>
      </w:pPr>
    </w:p>
    <w:p w14:paraId="49708D5D" w14:textId="77777777" w:rsidR="00E56EE0" w:rsidRDefault="0030597E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>2. Периоды образовательной деятельности</w:t>
      </w:r>
    </w:p>
    <w:p w14:paraId="7DEC0FBC" w14:textId="77777777" w:rsidR="00E56EE0" w:rsidRDefault="0030597E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2.1. Продолжительность учебного года: </w:t>
      </w:r>
    </w:p>
    <w:p w14:paraId="64248F2A" w14:textId="77777777" w:rsidR="00E56EE0" w:rsidRDefault="0030597E">
      <w:pPr>
        <w:pStyle w:val="a6"/>
        <w:numPr>
          <w:ilvl w:val="0"/>
          <w:numId w:val="3"/>
        </w:num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>в 1</w:t>
      </w:r>
      <w:r>
        <w:rPr>
          <w:rFonts w:ascii="Times New Roman" w:hAnsi="Times New Roman" w:cs="Times New Roman"/>
          <w:color w:val="000000"/>
          <w:lang w:val="ru-RU"/>
        </w:rPr>
        <w:t>-х классах 33 недели;</w:t>
      </w:r>
    </w:p>
    <w:p w14:paraId="69951F70" w14:textId="5E83ED8D" w:rsidR="00E56EE0" w:rsidRDefault="0030597E">
      <w:pPr>
        <w:pStyle w:val="a6"/>
        <w:numPr>
          <w:ilvl w:val="0"/>
          <w:numId w:val="3"/>
        </w:num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>во 2-8</w:t>
      </w:r>
      <w:r>
        <w:rPr>
          <w:rFonts w:ascii="Times New Roman" w:hAnsi="Times New Roman" w:cs="Times New Roman"/>
          <w:color w:val="000000"/>
          <w:lang w:val="ru-RU"/>
        </w:rPr>
        <w:t>-х классах 34 недели;</w:t>
      </w:r>
    </w:p>
    <w:p w14:paraId="18E3FC15" w14:textId="77777777" w:rsidR="00E56EE0" w:rsidRDefault="0030597E">
      <w:pPr>
        <w:pStyle w:val="a6"/>
        <w:numPr>
          <w:ilvl w:val="0"/>
          <w:numId w:val="3"/>
        </w:num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10-х классах 35 недель с учетом проведения 5-дневных учебных сборов;</w:t>
      </w:r>
    </w:p>
    <w:p w14:paraId="7D4A76C9" w14:textId="77777777" w:rsidR="00E56EE0" w:rsidRDefault="0030597E">
      <w:pPr>
        <w:pStyle w:val="a6"/>
        <w:numPr>
          <w:ilvl w:val="0"/>
          <w:numId w:val="3"/>
        </w:num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9-х, 11-х классах 34 недели без учета государственной итоговой аттестации.</w:t>
      </w:r>
    </w:p>
    <w:p w14:paraId="2CBBEFF6" w14:textId="77777777" w:rsidR="00E56EE0" w:rsidRDefault="0030597E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2.2. Продолжительность учебных периодов по четвертям в учебных неделях и учебных днях: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1230"/>
        <w:gridCol w:w="1279"/>
        <w:gridCol w:w="1595"/>
        <w:gridCol w:w="1693"/>
        <w:gridCol w:w="1493"/>
      </w:tblGrid>
      <w:tr w:rsidR="00E56EE0" w14:paraId="55B3B153" w14:textId="7777777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17C6B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Учебный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EFCBA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Дата</w:t>
            </w:r>
          </w:p>
        </w:tc>
        <w:tc>
          <w:tcPr>
            <w:tcW w:w="4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2159C" w14:textId="77777777" w:rsidR="00E56EE0" w:rsidRDefault="0030597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Продолжительность</w:t>
            </w:r>
          </w:p>
        </w:tc>
      </w:tr>
      <w:tr w:rsidR="00E56EE0" w14:paraId="6D2A5114" w14:textId="77777777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6AB12" w14:textId="77777777" w:rsidR="00E56EE0" w:rsidRDefault="00E56EE0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DBD49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Начало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37B00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Окончание</w:t>
            </w:r>
          </w:p>
        </w:tc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294E7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учебных недель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73CF6" w14:textId="77777777" w:rsidR="00E56EE0" w:rsidRDefault="0030597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учебных дней</w:t>
            </w:r>
          </w:p>
        </w:tc>
      </w:tr>
      <w:tr w:rsidR="00E56EE0" w14:paraId="24DF68D9" w14:textId="77777777">
        <w:trPr>
          <w:trHeight w:val="323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55073" w14:textId="77777777" w:rsidR="00E56EE0" w:rsidRDefault="00E56EE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BF9B6" w14:textId="77777777" w:rsidR="00E56EE0" w:rsidRDefault="00E56EE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77BDB" w14:textId="77777777" w:rsidR="00E56EE0" w:rsidRDefault="00E56EE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757FF" w14:textId="77777777" w:rsidR="00E56EE0" w:rsidRDefault="00E56EE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7D0DE" w14:textId="77777777" w:rsidR="00E56EE0" w:rsidRDefault="0030597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5-дневка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4989C" w14:textId="77777777" w:rsidR="00E56EE0" w:rsidRDefault="0030597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6-дневка</w:t>
            </w:r>
          </w:p>
        </w:tc>
      </w:tr>
      <w:tr w:rsidR="00E56EE0" w14:paraId="1AC1AFDB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60DF2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I четверть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1D0D6" w14:textId="6FEC463C" w:rsidR="00E56EE0" w:rsidRPr="00523859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52385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.09.202</w:t>
            </w:r>
            <w:r w:rsidR="0052385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56600" w14:textId="46B0C59D" w:rsidR="00E56EE0" w:rsidRPr="00523859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52385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.10.202</w:t>
            </w:r>
            <w:r w:rsidR="0052385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6FA0C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37581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F92DB" w14:textId="77777777" w:rsidR="00E56EE0" w:rsidRDefault="0030597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</w:tr>
      <w:tr w:rsidR="00E56EE0" w14:paraId="29468C77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4254D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II четверть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7AC0D" w14:textId="01DF2576" w:rsidR="00E56EE0" w:rsidRPr="00523859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.202</w:t>
            </w:r>
            <w:r w:rsidR="0052385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04797" w14:textId="4A208EB1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</w:rPr>
              <w:t>.12.202</w:t>
            </w:r>
            <w:r w:rsidR="00A927A7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72FAA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C755C" w14:textId="58DE6732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52385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F13C7" w14:textId="4969E0AE" w:rsidR="00E56EE0" w:rsidRDefault="0030597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52385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E56EE0" w14:paraId="60415921" w14:textId="77777777">
        <w:trPr>
          <w:trHeight w:val="13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77C89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III четверть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15C4C" w14:textId="1068FDF3" w:rsidR="00E56EE0" w:rsidRPr="00523859" w:rsidRDefault="008207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.01.202</w:t>
            </w:r>
            <w:r w:rsidR="0052385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EC937" w14:textId="70B3A456" w:rsidR="00E56EE0" w:rsidRPr="00523859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52385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.03.202</w:t>
            </w:r>
            <w:r w:rsidR="0052385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A3BB1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0C0C1" w14:textId="7BE05E3B" w:rsidR="00E56EE0" w:rsidRPr="00523859" w:rsidRDefault="005238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812393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F8295" w14:textId="4921D16B" w:rsidR="00E56EE0" w:rsidRPr="00523859" w:rsidRDefault="0081239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</w:tr>
      <w:tr w:rsidR="00E56EE0" w14:paraId="14437DFA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5405F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3603E" w14:textId="69442495" w:rsidR="00E56EE0" w:rsidRDefault="008123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30.03.202</w:t>
            </w:r>
            <w:r w:rsidR="0052385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FFB4D" w14:textId="77E2DED2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F7569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.05.202</w:t>
            </w:r>
            <w:r w:rsidR="0052385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8651C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B9620" w14:textId="5587F4A9" w:rsidR="00E56EE0" w:rsidRPr="00523859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F7569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B10E2" w14:textId="67F76330" w:rsidR="00E56EE0" w:rsidRPr="00523859" w:rsidRDefault="0030597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F7569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</w:tr>
      <w:tr w:rsidR="00E56EE0" w14:paraId="3165E86F" w14:textId="77777777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4AB6B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Итого в учебном году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132A3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08057" w14:textId="3598DB90" w:rsidR="00E56EE0" w:rsidRPr="00523859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F7569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5D73" w14:textId="13068DE6" w:rsidR="00E56EE0" w:rsidRPr="00523859" w:rsidRDefault="0052385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  <w:r w:rsidR="00F7569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</w:tr>
    </w:tbl>
    <w:p w14:paraId="2D92B448" w14:textId="77777777" w:rsidR="00E56EE0" w:rsidRDefault="00E56EE0">
      <w:pPr>
        <w:spacing w:before="120" w:beforeAutospacing="0" w:after="120" w:afterAutospacing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701AEC58" w14:textId="77777777" w:rsidR="00E56EE0" w:rsidRDefault="0030597E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3. Продолжительность каникул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1140"/>
        <w:gridCol w:w="1270"/>
        <w:gridCol w:w="3425"/>
      </w:tblGrid>
      <w:tr w:rsidR="00E56EE0" w:rsidRPr="004032A2" w14:paraId="4E6D699D" w14:textId="7777777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9E307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77582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Дата</w:t>
            </w:r>
          </w:p>
        </w:tc>
        <w:tc>
          <w:tcPr>
            <w:tcW w:w="3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3E0A1" w14:textId="27A01B23" w:rsidR="00E56EE0" w:rsidRDefault="00A927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Продолжительность каникул,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="0030597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 календарных днях</w:t>
            </w:r>
          </w:p>
        </w:tc>
      </w:tr>
      <w:tr w:rsidR="00E56EE0" w:rsidRPr="00A927A7" w14:paraId="38246D0E" w14:textId="7777777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97FE1" w14:textId="77777777" w:rsidR="00E56EE0" w:rsidRDefault="00E56EE0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BBE65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3F27F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Окончание</w:t>
            </w:r>
          </w:p>
        </w:tc>
        <w:tc>
          <w:tcPr>
            <w:tcW w:w="3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AC8C1" w14:textId="77777777" w:rsidR="00E56EE0" w:rsidRDefault="00E56EE0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56EE0" w:rsidRPr="00A927A7" w14:paraId="62E1CD04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87CDD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B0EC3" w14:textId="595F1ABA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607B30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.10.202</w:t>
            </w:r>
            <w:r w:rsidR="00607B30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23EEF" w14:textId="2E04F211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F7569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.11.202</w:t>
            </w:r>
            <w:r w:rsidR="00607B30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52679" w14:textId="0AA9B0EE" w:rsidR="00E56EE0" w:rsidRDefault="00F756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E56EE0" w:rsidRPr="00A927A7" w14:paraId="566AD3D7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30339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F6358" w14:textId="1116D226" w:rsidR="00E56EE0" w:rsidRDefault="00607B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29.12.2025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3054E" w14:textId="1E019AF0" w:rsidR="00E56EE0" w:rsidRDefault="008207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11.01.202</w:t>
            </w:r>
            <w:r w:rsidR="00607B30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F4F1D" w14:textId="5ACFE2BC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820702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</w:tr>
      <w:tr w:rsidR="00E56EE0" w14:paraId="788BA6C5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DC3CF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DBAD5" w14:textId="24E50EA3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607B30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.03.20</w:t>
            </w:r>
            <w:r w:rsidR="00607B30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56708" w14:textId="6122DB56" w:rsidR="00E56EE0" w:rsidRDefault="008207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29.03.202</w:t>
            </w:r>
            <w:r w:rsidR="00607B30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E55B9" w14:textId="2BACA5FB" w:rsidR="00E56EE0" w:rsidRDefault="008207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</w:tr>
      <w:tr w:rsidR="00E56EE0" w14:paraId="459273FA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9CA7B" w14:textId="77777777" w:rsidR="00E56EE0" w:rsidRDefault="003059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ru-RU"/>
              </w:rPr>
              <w:t>Дополнительные каникулы для 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98E59" w14:textId="5C7F1B55" w:rsidR="00E56EE0" w:rsidRDefault="0030597E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ru-RU"/>
              </w:rPr>
              <w:t>1</w:t>
            </w:r>
            <w:r w:rsidR="00607B30">
              <w:rPr>
                <w:rFonts w:ascii="Times New Roman" w:hAnsi="Times New Roman" w:cs="Times New Roman"/>
                <w:i/>
                <w:color w:val="000000"/>
                <w:lang w:val="ru-RU"/>
              </w:rPr>
              <w:t>6</w:t>
            </w:r>
            <w:r>
              <w:rPr>
                <w:rFonts w:ascii="Times New Roman" w:hAnsi="Times New Roman" w:cs="Times New Roman"/>
                <w:i/>
                <w:color w:val="000000"/>
                <w:lang w:val="ru-RU"/>
              </w:rPr>
              <w:t>.02.202</w:t>
            </w:r>
            <w:r w:rsidR="00607B30">
              <w:rPr>
                <w:rFonts w:ascii="Times New Roman" w:hAnsi="Times New Roman" w:cs="Times New Roman"/>
                <w:i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6D8FB" w14:textId="19AFF5C8" w:rsidR="00E56EE0" w:rsidRDefault="0030597E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ru-RU"/>
              </w:rPr>
              <w:t>2</w:t>
            </w:r>
            <w:r w:rsidR="00607B30">
              <w:rPr>
                <w:rFonts w:ascii="Times New Roman" w:hAnsi="Times New Roman" w:cs="Times New Roman"/>
                <w:i/>
                <w:color w:val="000000"/>
                <w:lang w:val="ru-RU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lang w:val="ru-RU"/>
              </w:rPr>
              <w:t>.02.202</w:t>
            </w:r>
            <w:r w:rsidR="00607B30">
              <w:rPr>
                <w:rFonts w:ascii="Times New Roman" w:hAnsi="Times New Roman" w:cs="Times New Roman"/>
                <w:i/>
                <w:color w:val="000000"/>
                <w:lang w:val="ru-RU"/>
              </w:rPr>
              <w:t>6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ED732" w14:textId="77777777" w:rsidR="00E56EE0" w:rsidRDefault="0030597E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color w:val="000000"/>
                <w:lang w:val="ru-RU"/>
              </w:rPr>
              <w:t>7</w:t>
            </w:r>
          </w:p>
        </w:tc>
      </w:tr>
      <w:tr w:rsidR="00E56EE0" w14:paraId="1C955542" w14:textId="77777777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81D5B" w14:textId="77777777" w:rsidR="00E56EE0" w:rsidRDefault="0030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Итого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AF63E" w14:textId="4EA8D888" w:rsidR="00E56EE0" w:rsidRDefault="00F756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30 </w:t>
            </w:r>
            <w:r>
              <w:rPr>
                <w:rFonts w:ascii="Times New Roman" w:hAnsi="Times New Roman" w:cs="Times New Roman"/>
                <w:i/>
                <w:color w:val="000000"/>
                <w:lang w:val="ru-RU"/>
              </w:rPr>
              <w:t>/ 37</w:t>
            </w:r>
          </w:p>
        </w:tc>
      </w:tr>
    </w:tbl>
    <w:p w14:paraId="27F48950" w14:textId="77777777" w:rsidR="00E56EE0" w:rsidRDefault="00E56EE0">
      <w:pPr>
        <w:spacing w:before="120" w:beforeAutospacing="0" w:after="120" w:afterAutospacing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6B449A37" w14:textId="77777777" w:rsidR="00E56EE0" w:rsidRDefault="0030597E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4. Регламентирование образовательного процесса</w:t>
      </w:r>
    </w:p>
    <w:tbl>
      <w:tblPr>
        <w:tblpPr w:leftFromText="180" w:rightFromText="180" w:vertAnchor="text" w:horzAnchor="margin" w:tblpY="152"/>
        <w:tblOverlap w:val="never"/>
        <w:tblW w:w="8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3"/>
        <w:gridCol w:w="1985"/>
        <w:gridCol w:w="1985"/>
        <w:gridCol w:w="50"/>
      </w:tblGrid>
      <w:tr w:rsidR="00E56EE0" w14:paraId="11093492" w14:textId="77777777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D1180" w14:textId="77777777" w:rsidR="00E56EE0" w:rsidRDefault="0030597E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Период учебной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531BE" w14:textId="1A423F8D" w:rsidR="00E56EE0" w:rsidRDefault="0030597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1-8-е классы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(кроме  </w:t>
            </w:r>
            <w:r w:rsidR="00607B3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, </w:t>
            </w:r>
            <w:r w:rsidR="00607B3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182227C" w14:textId="27878991" w:rsidR="00E56EE0" w:rsidRDefault="00607B3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7д, 8д, 9-11-е классы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71CE6F" w14:textId="77777777" w:rsidR="00E56EE0" w:rsidRDefault="00E56EE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56EE0" w14:paraId="4816A1D8" w14:textId="77777777">
        <w:tc>
          <w:tcPr>
            <w:tcW w:w="4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27A04" w14:textId="77777777" w:rsidR="00E56EE0" w:rsidRDefault="0030597E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Учебная неделя (дней)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FAF0B" w14:textId="77777777" w:rsidR="00E56EE0" w:rsidRDefault="0030597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0D6AE655" w14:textId="77777777" w:rsidR="00E56EE0" w:rsidRDefault="0030597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912FA3B" w14:textId="77777777" w:rsidR="00E56EE0" w:rsidRDefault="00E56EE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56EE0" w14:paraId="052986A4" w14:textId="77777777">
        <w:tc>
          <w:tcPr>
            <w:tcW w:w="4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BB157" w14:textId="77777777" w:rsidR="00E56EE0" w:rsidRDefault="0030597E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(минут)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F103A" w14:textId="77777777" w:rsidR="00E56EE0" w:rsidRDefault="0030597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17E4EB3" w14:textId="77777777" w:rsidR="00E56EE0" w:rsidRDefault="0030597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9DE366" w14:textId="77777777" w:rsidR="00E56EE0" w:rsidRDefault="00E56EE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56EE0" w14:paraId="41E06F0E" w14:textId="77777777">
        <w:tc>
          <w:tcPr>
            <w:tcW w:w="4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EF91A" w14:textId="77777777" w:rsidR="00E56EE0" w:rsidRDefault="0030597E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Перерыв (минут)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724C7" w14:textId="77777777" w:rsidR="00E56EE0" w:rsidRDefault="0030597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 –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345AA0F6" w14:textId="77777777" w:rsidR="00E56EE0" w:rsidRDefault="0030597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 – 20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DDDFD3" w14:textId="77777777" w:rsidR="00E56EE0" w:rsidRDefault="00E56EE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56EE0" w14:paraId="30336E2F" w14:textId="77777777">
        <w:tc>
          <w:tcPr>
            <w:tcW w:w="4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137E9" w14:textId="77777777" w:rsidR="00E56EE0" w:rsidRDefault="0030597E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Периодичность промежуточной аттестации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ADEF4" w14:textId="77777777" w:rsidR="00E56EE0" w:rsidRDefault="0030597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раз в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0D681368" w14:textId="77777777" w:rsidR="00E56EE0" w:rsidRDefault="0030597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раз в год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BD2B4F" w14:textId="77777777" w:rsidR="00E56EE0" w:rsidRDefault="00E56EE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14:paraId="4016DDE9" w14:textId="77777777" w:rsidR="00E56EE0" w:rsidRDefault="00E56EE0">
      <w:pPr>
        <w:spacing w:before="0" w:beforeAutospacing="0" w:after="0" w:afterAutospacing="0"/>
        <w:ind w:firstLineChars="275" w:firstLine="60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484C0F82" w14:textId="77777777" w:rsidR="00E56EE0" w:rsidRDefault="0030597E">
      <w:pPr>
        <w:spacing w:before="0" w:beforeAutospacing="0" w:after="0" w:afterAutospacing="0"/>
        <w:ind w:firstLineChars="275" w:firstLine="60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Сменность занятий:</w:t>
      </w:r>
    </w:p>
    <w:p w14:paraId="28FBBC3B" w14:textId="175F31D6" w:rsidR="00E56EE0" w:rsidRDefault="0030597E">
      <w:pPr>
        <w:spacing w:beforeLines="50" w:before="120" w:beforeAutospacing="0" w:after="0" w:afterAutospacing="0"/>
        <w:ind w:firstLineChars="275" w:firstLine="605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1-ю смену обучаются 1-е, 2</w:t>
      </w:r>
      <w:r w:rsidR="00607B30">
        <w:rPr>
          <w:rFonts w:ascii="Times New Roman" w:hAnsi="Times New Roman" w:cs="Times New Roman"/>
          <w:color w:val="000000"/>
          <w:lang w:val="ru-RU"/>
        </w:rPr>
        <w:t>б</w:t>
      </w:r>
      <w:r>
        <w:rPr>
          <w:rFonts w:ascii="Times New Roman" w:hAnsi="Times New Roman" w:cs="Times New Roman"/>
          <w:color w:val="000000"/>
          <w:lang w:val="ru-RU"/>
        </w:rPr>
        <w:t xml:space="preserve">, 4-е, 5-е, </w:t>
      </w:r>
      <w:r w:rsidR="00607B30">
        <w:rPr>
          <w:rFonts w:ascii="Times New Roman" w:hAnsi="Times New Roman" w:cs="Times New Roman"/>
          <w:color w:val="000000"/>
          <w:lang w:val="ru-RU"/>
        </w:rPr>
        <w:t>7д</w:t>
      </w:r>
      <w:r>
        <w:rPr>
          <w:rFonts w:ascii="Times New Roman" w:hAnsi="Times New Roman" w:cs="Times New Roman"/>
          <w:color w:val="000000"/>
          <w:lang w:val="ru-RU"/>
        </w:rPr>
        <w:t>, 8</w:t>
      </w:r>
      <w:r w:rsidR="00607B30">
        <w:rPr>
          <w:rFonts w:ascii="Times New Roman" w:hAnsi="Times New Roman" w:cs="Times New Roman"/>
          <w:color w:val="000000"/>
          <w:lang w:val="ru-RU"/>
        </w:rPr>
        <w:t>д</w:t>
      </w:r>
      <w:r>
        <w:rPr>
          <w:rFonts w:ascii="Times New Roman" w:hAnsi="Times New Roman" w:cs="Times New Roman"/>
          <w:color w:val="000000"/>
          <w:lang w:val="ru-RU"/>
        </w:rPr>
        <w:t>, 9-11-е классы; во 2-ю смену обучаются 2-е (кроме 2</w:t>
      </w:r>
      <w:r w:rsidR="00607B30">
        <w:rPr>
          <w:rFonts w:ascii="Times New Roman" w:hAnsi="Times New Roman" w:cs="Times New Roman"/>
          <w:color w:val="000000"/>
          <w:lang w:val="ru-RU"/>
        </w:rPr>
        <w:t>б</w:t>
      </w:r>
      <w:r>
        <w:rPr>
          <w:rFonts w:ascii="Times New Roman" w:hAnsi="Times New Roman" w:cs="Times New Roman"/>
          <w:color w:val="000000"/>
          <w:lang w:val="ru-RU"/>
        </w:rPr>
        <w:t>), 3-</w:t>
      </w:r>
      <w:r w:rsidR="00607B30">
        <w:rPr>
          <w:rFonts w:ascii="Times New Roman" w:hAnsi="Times New Roman" w:cs="Times New Roman"/>
          <w:color w:val="000000"/>
          <w:lang w:val="ru-RU"/>
        </w:rPr>
        <w:t>и</w:t>
      </w:r>
      <w:r>
        <w:rPr>
          <w:rFonts w:ascii="Times New Roman" w:hAnsi="Times New Roman" w:cs="Times New Roman"/>
          <w:color w:val="000000"/>
          <w:lang w:val="ru-RU"/>
        </w:rPr>
        <w:t xml:space="preserve">, 6-8-е (кроме </w:t>
      </w:r>
      <w:r w:rsidR="00607B30">
        <w:rPr>
          <w:rFonts w:ascii="Times New Roman" w:hAnsi="Times New Roman" w:cs="Times New Roman"/>
          <w:color w:val="000000"/>
          <w:lang w:val="ru-RU"/>
        </w:rPr>
        <w:t>7д</w:t>
      </w:r>
      <w:r>
        <w:rPr>
          <w:rFonts w:ascii="Times New Roman" w:hAnsi="Times New Roman" w:cs="Times New Roman"/>
          <w:color w:val="000000"/>
          <w:lang w:val="ru-RU"/>
        </w:rPr>
        <w:t>, 8</w:t>
      </w:r>
      <w:r w:rsidR="00607B30">
        <w:rPr>
          <w:rFonts w:ascii="Times New Roman" w:hAnsi="Times New Roman" w:cs="Times New Roman"/>
          <w:color w:val="000000"/>
          <w:lang w:val="ru-RU"/>
        </w:rPr>
        <w:t>д</w:t>
      </w:r>
      <w:r>
        <w:rPr>
          <w:rFonts w:ascii="Times New Roman" w:hAnsi="Times New Roman" w:cs="Times New Roman"/>
          <w:color w:val="000000"/>
          <w:lang w:val="ru-RU"/>
        </w:rPr>
        <w:t>) классы.</w:t>
      </w:r>
    </w:p>
    <w:p w14:paraId="696E60A0" w14:textId="77777777" w:rsidR="00A927A7" w:rsidRDefault="00A927A7" w:rsidP="00A927A7">
      <w:pPr>
        <w:spacing w:before="120" w:beforeAutospacing="0" w:after="120" w:afterAutospacing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4A7DD3E2" w14:textId="77777777" w:rsidR="00A927A7" w:rsidRDefault="00A927A7" w:rsidP="00A927A7">
      <w:pPr>
        <w:spacing w:before="120" w:beforeAutospacing="0" w:after="120" w:afterAutospacing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5C70DA48" w14:textId="77777777" w:rsidR="00E56EE0" w:rsidRDefault="0030597E" w:rsidP="00A927A7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5. Организация промежуточной аттестации</w:t>
      </w:r>
    </w:p>
    <w:p w14:paraId="7072D47E" w14:textId="67632BD6" w:rsidR="00E56EE0" w:rsidRDefault="0030597E" w:rsidP="00A927A7">
      <w:pPr>
        <w:spacing w:before="120" w:beforeAutospacing="0" w:after="12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Промежуточная аттестация проводится в сроки с </w:t>
      </w:r>
      <w:r w:rsidR="00607B30">
        <w:rPr>
          <w:rFonts w:ascii="Times New Roman" w:hAnsi="Times New Roman" w:cs="Times New Roman"/>
          <w:color w:val="000000"/>
          <w:lang w:val="ru-RU"/>
        </w:rPr>
        <w:t>5</w:t>
      </w:r>
      <w:r>
        <w:rPr>
          <w:rFonts w:ascii="Times New Roman" w:hAnsi="Times New Roman" w:cs="Times New Roman"/>
          <w:color w:val="000000"/>
          <w:lang w:val="ru-RU"/>
        </w:rPr>
        <w:t xml:space="preserve"> мая по 20 мая 202</w:t>
      </w:r>
      <w:r w:rsidR="00607B30">
        <w:rPr>
          <w:rFonts w:ascii="Times New Roman" w:hAnsi="Times New Roman" w:cs="Times New Roman"/>
          <w:color w:val="000000"/>
          <w:lang w:val="ru-RU"/>
        </w:rPr>
        <w:t>6</w:t>
      </w:r>
      <w:r>
        <w:rPr>
          <w:rFonts w:ascii="Times New Roman" w:hAnsi="Times New Roman" w:cs="Times New Roman"/>
          <w:color w:val="000000"/>
          <w:lang w:val="ru-RU"/>
        </w:rPr>
        <w:t xml:space="preserve"> года без прекращения образовательной деятельности по всем предметам учебного плана в формах, определяемых педагогическим советом не позднее, чем за три месяца до проведения промежуточной аттестации в соответствии с «Положением о формах, периодичности и порядке текущего контроля успеваемости и промежуточной аттестации обучающихся».</w:t>
      </w:r>
    </w:p>
    <w:sectPr w:rsidR="00E56EE0" w:rsidSect="00A927A7">
      <w:headerReference w:type="default" r:id="rId8"/>
      <w:pgSz w:w="11907" w:h="16839"/>
      <w:pgMar w:top="993" w:right="1134" w:bottom="666" w:left="1701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5C3BF" w14:textId="77777777" w:rsidR="0030597E" w:rsidRDefault="0030597E">
      <w:pPr>
        <w:spacing w:before="0" w:after="0"/>
      </w:pPr>
      <w:r>
        <w:separator/>
      </w:r>
    </w:p>
  </w:endnote>
  <w:endnote w:type="continuationSeparator" w:id="0">
    <w:p w14:paraId="50AA0ADE" w14:textId="77777777" w:rsidR="0030597E" w:rsidRDefault="00305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EA6FA" w14:textId="77777777" w:rsidR="0030597E" w:rsidRDefault="0030597E">
      <w:pPr>
        <w:spacing w:before="0" w:after="0"/>
      </w:pPr>
      <w:r>
        <w:separator/>
      </w:r>
    </w:p>
  </w:footnote>
  <w:footnote w:type="continuationSeparator" w:id="0">
    <w:p w14:paraId="65EF578A" w14:textId="77777777" w:rsidR="0030597E" w:rsidRDefault="00305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5307056"/>
      <w:docPartObj>
        <w:docPartGallery w:val="Page Numbers (Top of Page)"/>
        <w:docPartUnique/>
      </w:docPartObj>
    </w:sdtPr>
    <w:sdtEndPr/>
    <w:sdtContent>
      <w:p w14:paraId="6A693436" w14:textId="173A9918" w:rsidR="00A927A7" w:rsidRDefault="00A927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2A2" w:rsidRPr="004032A2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63559"/>
    <w:multiLevelType w:val="multilevel"/>
    <w:tmpl w:val="3C3635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B13BD"/>
    <w:multiLevelType w:val="multilevel"/>
    <w:tmpl w:val="3E4B13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12339F"/>
    <w:multiLevelType w:val="multilevel"/>
    <w:tmpl w:val="651233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7AC"/>
    <w:rsid w:val="0006386D"/>
    <w:rsid w:val="00114933"/>
    <w:rsid w:val="00165AA9"/>
    <w:rsid w:val="002355A2"/>
    <w:rsid w:val="002D33B1"/>
    <w:rsid w:val="002D3591"/>
    <w:rsid w:val="002E59D1"/>
    <w:rsid w:val="0030597E"/>
    <w:rsid w:val="00313C4E"/>
    <w:rsid w:val="003514A0"/>
    <w:rsid w:val="003D3C8B"/>
    <w:rsid w:val="004032A2"/>
    <w:rsid w:val="004B1612"/>
    <w:rsid w:val="004F7E17"/>
    <w:rsid w:val="00504562"/>
    <w:rsid w:val="00523859"/>
    <w:rsid w:val="00556F79"/>
    <w:rsid w:val="005A05CE"/>
    <w:rsid w:val="005E3915"/>
    <w:rsid w:val="00607B30"/>
    <w:rsid w:val="00610061"/>
    <w:rsid w:val="006168E1"/>
    <w:rsid w:val="00653AF6"/>
    <w:rsid w:val="006867F5"/>
    <w:rsid w:val="006D54AB"/>
    <w:rsid w:val="006D7075"/>
    <w:rsid w:val="007503DA"/>
    <w:rsid w:val="00770A71"/>
    <w:rsid w:val="007E211C"/>
    <w:rsid w:val="00812393"/>
    <w:rsid w:val="00820702"/>
    <w:rsid w:val="00887F60"/>
    <w:rsid w:val="00903927"/>
    <w:rsid w:val="009445C7"/>
    <w:rsid w:val="009A0932"/>
    <w:rsid w:val="009E1A13"/>
    <w:rsid w:val="00A10A6E"/>
    <w:rsid w:val="00A763C5"/>
    <w:rsid w:val="00A927A7"/>
    <w:rsid w:val="00AB0D5C"/>
    <w:rsid w:val="00AB573B"/>
    <w:rsid w:val="00AD72E6"/>
    <w:rsid w:val="00B11AA2"/>
    <w:rsid w:val="00B42E40"/>
    <w:rsid w:val="00B73A5A"/>
    <w:rsid w:val="00BD10DF"/>
    <w:rsid w:val="00BE30F1"/>
    <w:rsid w:val="00C04882"/>
    <w:rsid w:val="00C111F5"/>
    <w:rsid w:val="00C520D0"/>
    <w:rsid w:val="00C90498"/>
    <w:rsid w:val="00C90E67"/>
    <w:rsid w:val="00CA76A7"/>
    <w:rsid w:val="00CC12EF"/>
    <w:rsid w:val="00D07FBC"/>
    <w:rsid w:val="00D270BA"/>
    <w:rsid w:val="00D41432"/>
    <w:rsid w:val="00DA69D5"/>
    <w:rsid w:val="00E169D0"/>
    <w:rsid w:val="00E438A1"/>
    <w:rsid w:val="00E56EE0"/>
    <w:rsid w:val="00E81CDE"/>
    <w:rsid w:val="00E916A8"/>
    <w:rsid w:val="00EE5F42"/>
    <w:rsid w:val="00F01E19"/>
    <w:rsid w:val="00F75699"/>
    <w:rsid w:val="2DB21301"/>
    <w:rsid w:val="30347DA4"/>
    <w:rsid w:val="36774907"/>
    <w:rsid w:val="39732525"/>
    <w:rsid w:val="4D3D4B44"/>
    <w:rsid w:val="7978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1C907B"/>
  <w15:docId w15:val="{C3CC0B22-A4A1-4494-989B-244AAF2C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rsid w:val="00A927A7"/>
    <w:pPr>
      <w:widowControl w:val="0"/>
      <w:autoSpaceDE w:val="0"/>
      <w:autoSpaceDN w:val="0"/>
    </w:pPr>
    <w:rPr>
      <w:rFonts w:ascii="Arial" w:eastAsiaTheme="minorEastAsia" w:hAnsi="Arial" w:cs="Arial"/>
      <w:b/>
      <w:kern w:val="2"/>
      <w:szCs w:val="24"/>
      <w14:ligatures w14:val="standardContextual"/>
    </w:rPr>
  </w:style>
  <w:style w:type="table" w:styleId="a7">
    <w:name w:val="Table Grid"/>
    <w:basedOn w:val="a1"/>
    <w:uiPriority w:val="39"/>
    <w:rsid w:val="00A927A7"/>
    <w:rPr>
      <w:rFonts w:eastAsiaTheme="minorEastAsia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927A7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A927A7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A927A7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A927A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r3qdLyMOlLpEdqQdBIQIEEh3QdzU2rRyYkepf/tyGnY=</DigestValue>
    </Reference>
    <Reference Type="http://www.w3.org/2000/09/xmldsig#Object" URI="#idOfficeObject">
      <DigestMethod Algorithm="urn:ietf:params:xml:ns:cpxmlsec:algorithms:gostr34112012-256"/>
      <DigestValue>MiOgNlxZuvZK34E5ARHiOcyi5rSGvyTITUpHBm3heHg=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Zt/kqqGFxD0/ycHbB77RMYyOX2EGokZ4yHcNufDGlLs=</DigestValue>
    </Reference>
    <Reference Type="http://www.w3.org/2000/09/xmldsig#Object" URI="#idValidSigLnImg">
      <DigestMethod Algorithm="urn:ietf:params:xml:ns:cpxmlsec:algorithms:gostr34112012-256"/>
      <DigestValue>iWV32Z7pRwBQOvKzXn+Uren8Ys+3APjTHn1ddCqzi7I=</DigestValue>
    </Reference>
    <Reference Type="http://www.w3.org/2000/09/xmldsig#Object" URI="#idInvalidSigLnImg">
      <DigestMethod Algorithm="urn:ietf:params:xml:ns:cpxmlsec:algorithms:gostr34112012-256"/>
      <DigestValue>8GGlEdxaHp0qNxyp4Uv7WyUcGS7KImABRBZMft9czeo=</DigestValue>
    </Reference>
  </SignedInfo>
  <SignatureValue>+fEE7XG/vFVyzbgBCcXczYZg7JF54NVjUXfTxsJ5eh7l923msbcivy+AXB5tPJus
bnPDECV1sBmFPtbNVjuXNQ==</SignatureValue>
  <KeyInfo>
    <X509Data>
      <X509Certificate>MIIKQzCCCfCgAwIBAgIQMMK2XSqfHfMXIUO98lWRTDAKBggqhQMHAQEDAjCCAWEx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0LDRh9C10LnRgdGC0LLQvjAeFw0yNTA2MTgwMTU1MzVaFw0yNjA5MTEwMTU1MzVa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L2NybC5may5sb2NhbC9jcmwvdWNma18yMDI0LmNydDAdBgNVHQ4EFgQUyrGova5q
cfbdsukG92BKy54QjqwwggF2BgNVHSMEggFtMIIBaYAUBmQTp87gg+KmfZ+Jp9ZW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wHYAAAAACYwwCgYIKoUDBwEBAwIDQQD46PxWDXCzgnKNSa3CsS2jkCXJRXMbObss
H1AOzrMnYNt+ktBlW/1SS+OOWpdkCcQKvhwFhVdr53UPvXqe8IXY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Ima2lQtOy8t3wY2tnK8j0fpzRAI=</DigestValue>
      </Reference>
      <Reference URI="/word/document.xml?ContentType=application/vnd.openxmlformats-officedocument.wordprocessingml.document.main+xml">
        <DigestMethod Algorithm="http://www.w3.org/2000/09/xmldsig#sha1"/>
        <DigestValue>QymGif8HHysfsecP4p9DgRM4P6s=</DigestValue>
      </Reference>
      <Reference URI="/word/endnotes.xml?ContentType=application/vnd.openxmlformats-officedocument.wordprocessingml.endnotes+xml">
        <DigestMethod Algorithm="http://www.w3.org/2000/09/xmldsig#sha1"/>
        <DigestValue>iBpH6yoRL5ln6/bLJoQUDuhg9lw=</DigestValue>
      </Reference>
      <Reference URI="/word/fontTable.xml?ContentType=application/vnd.openxmlformats-officedocument.wordprocessingml.fontTable+xml">
        <DigestMethod Algorithm="http://www.w3.org/2000/09/xmldsig#sha1"/>
        <DigestValue>aNGkm6smg/PLZwLX+5mX4J94tOM=</DigestValue>
      </Reference>
      <Reference URI="/word/footnotes.xml?ContentType=application/vnd.openxmlformats-officedocument.wordprocessingml.footnotes+xml">
        <DigestMethod Algorithm="http://www.w3.org/2000/09/xmldsig#sha1"/>
        <DigestValue>bgiEVLh1MKDsdFdkGxMWziBxrbs=</DigestValue>
      </Reference>
      <Reference URI="/word/header1.xml?ContentType=application/vnd.openxmlformats-officedocument.wordprocessingml.header+xml">
        <DigestMethod Algorithm="http://www.w3.org/2000/09/xmldsig#sha1"/>
        <DigestValue>23wrgrvCY61OK5gA2pU2kSeksWQ=</DigestValue>
      </Reference>
      <Reference URI="/word/media/image1.emf?ContentType=image/x-emf">
        <DigestMethod Algorithm="http://www.w3.org/2000/09/xmldsig#sha1"/>
        <DigestValue>353+7gwpQevLpYYuS6L/UHffit4=</DigestValue>
      </Reference>
      <Reference URI="/word/numbering.xml?ContentType=application/vnd.openxmlformats-officedocument.wordprocessingml.numbering+xml">
        <DigestMethod Algorithm="http://www.w3.org/2000/09/xmldsig#sha1"/>
        <DigestValue>sTUVNE+zFy2tnS76TEfDwr8CExg=</DigestValue>
      </Reference>
      <Reference URI="/word/settings.xml?ContentType=application/vnd.openxmlformats-officedocument.wordprocessingml.settings+xml">
        <DigestMethod Algorithm="http://www.w3.org/2000/09/xmldsig#sha1"/>
        <DigestValue>nz6ozwrfpOh0sbuDxWF2HyssZ2g=</DigestValue>
      </Reference>
      <Reference URI="/word/styles.xml?ContentType=application/vnd.openxmlformats-officedocument.wordprocessingml.styles+xml">
        <DigestMethod Algorithm="http://www.w3.org/2000/09/xmldsig#sha1"/>
        <DigestValue>5fcb9qMOYP9W3sen7WSJQ/QTCb8=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bmDvGCQBdRI0EzjIM5q8NA/9W8I=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2025-07-04T07:07:20Z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{195F4297-B382-463E-BF1C-888D69F942F7}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2025-07-04T07:07:20Z</xd:SigningTime>
          <xd:SigningCertificate>
            <xd:Cert>
              <xd:CertDigest>
                <DigestMethod Algorithm="http://www.w3.org/2000/09/xmldsig#sha1"/>
                <DigestValue>vDUk1nKegiiDsT5YgJDQgKHfn4w=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64813948168189427940586929657195368780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KwCAAB/AAAAAAAAAAAAAAAURwAAbg0AACBFTUYAAAEAJB0AAKoAAAAGAAAAAAAAAAAAAAAAAAAAgAcAADgEAAD+AQAAIgEAAAAAAAAAAAAAAAAAADDIBwDQbAQACgAAABAAAAAAAAAAAAAAAEsAAAAQAAAAAAAAAAUAAAAeAAAAGAAAAAAAAAAAAAAArQIAAIAAAAAnAAAAGAAAAAEAAAAAAAAAAAAAAAAAAAAlAAAADAAAAAEAAABMAAAAZAAAAAAAAAAAAAAArAIAAH8AAAAAAAAAAAAAAK0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N+iP1/AACQKh+H/X8AAJAl993dAAAAAAAAAAAAAACQJffd3QAAAAAAAAAAAAAAaDjVq/1/AAAAAAAAAAAAAAAAAAAAAAAAAAAAAAAAAADw1HiI/X8AAHbPvqGTWgAA8JIsst0AAAAAAAAAAAAAAJABAAAAAAAA0GL2uAAAAAD4lCyy3QAAAAYAAAAAAAAAAwAAAAAAAAAclCyy3QAAALCULLLdAAAAFa3Gq/1/AAAAAAAAAAAAADDVeIgAAAAAAByfu90AAAAAAAAAAAAAAByULLLdAAAABgAAAP1/AAAAAAAAAAAAAAAAAAAAAAAAAAAAAAAAAAADAAAAZHYACAAAAAAlAAAADAAAAAMAAAAYAAAADAAAAAAAAAISAAAADAAAAAEAAAAWAAAADAAAAAgAAABUAAAAVAAAAAoAAAAnAAAAHgAAAEoAAAABAAAAAIDUQZjQ1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cAAAACgAAAFAAAABRAAAAXAAAAAEAAAAAgNRBmNDWQQoAAABQAAAADQAAAEwAAAAAAAAAAAAAAAAAAAD//////////2gAAAAhBC4AEAQuACAAEwRDBEIEPgRABDgEPQQwBAAABwAAAAMAAAAHAAAAAwAAAAMAAAAFAAAABQAAAAUAAAAHAAAABwAAAAcAAAAHAAAABgAAAEsAAABAAAAAMAAAAAUAAAAgAAAAAQAAAAEAAAAQAAAAAAAAAAAAAACtAgAAgAAAAAAAAAAAAAAArQ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</Object>
  <Object Id="idInvalidSigLnImg">AQAAAGwAAAAAAAAAAAAAAKwCAAB/AAAAAAAAAAAAAAAURwAAbg0AACBFTUYAAAEA9CAAALAAAAAGAAAAAAAAAAAAAAAAAAAAgAcAADgEAAD+AQAAIgEAAAAAAAAAAAAAAAAAADDIBwDQbAQACgAAABAAAAAAAAAAAAAAAEsAAAAQAAAAAAAAAAUAAAAeAAAAGAAAAAAAAAAAAAAArQIAAIAAAAAnAAAAGAAAAAEAAAAAAAAAAAAAAAAAAAAlAAAADAAAAAEAAABMAAAAZAAAAAAAAAAAAAAArAIAAH8AAAAAAAAAAAAAAK0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Bz8AAACcz+7S6ffb7fnC0t1haH0hMm8aLXIuT8ggOIwoRKslP58cK08AAAGAPwAAAMHg9P///////////+bm5k9SXjw/SzBRzTFU0y1NwSAyVzFGXwEBAoBBCA8mnM/u69/SvI9jt4tgjIR9FBosDBEjMVTUMlXWMVPRKUSeDxk4AAAAAAAAAADT6ff///////+Tk5MjK0krSbkvUcsuT8YVJFoTIFIrSbgtTcEQHEcAAAAAAJzP7vT6/bTa8kRleixHhy1Nwi5PxiQtTnBwcJKSki81SRwtZAgOI4A/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MbLdAAAAIAEAAAAAAAAAAAAA3QAAAAAAAAAAAAAACgALAN0AAAAAAAAAAAAAAGg41av9fwAAAAAAAAAAAAAAAAAAAAAAADB26qv9fwAA6I8sst0AAAAW0L6hk1oAAEgAAAD9fwAAAAAAAAAAAACQAQAAAAAAANBi9rgAAAAAGJIsst0AAAAJAAAAAAAAAAAAAAAAAAAAPJEsst0AAADQkSyy3QAAABWtxqv9fwAAAAAAAAAAAACQAQAAAAAAANBi9rjdAAAAGJIsst0AAAA8kSyy3QAAAAkAAAAAAAAAAAAAAAAAAAAAAAAAAAAAAAAAAAAAAAAAX39Gh2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jgAAAEcAAAApAAAAMwAAAGY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rQIAAIAAAAAAAAAAAAAAAK0C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3-1-14</dc:creator>
  <cp:keywords/>
  <dc:description/>
  <cp:lastModifiedBy>4-1-6</cp:lastModifiedBy>
  <cp:revision>10</cp:revision>
  <cp:lastPrinted>2025-07-04T03:19:00Z</cp:lastPrinted>
  <dcterms:created xsi:type="dcterms:W3CDTF">2023-07-09T05:18:00Z</dcterms:created>
  <dcterms:modified xsi:type="dcterms:W3CDTF">2025-07-04T07:07:00Z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151BB2D48C7F46E8851AA4583D27C191_13</vt:lpwstr>
  </property>
</Properties>
</file>