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DD3" w:rsidRDefault="008D3DD3" w:rsidP="00C47C9B"/>
    <w:p w:rsidR="000945DD" w:rsidRPr="00C82E73" w:rsidRDefault="000945DD" w:rsidP="00EC62E7">
      <w:pPr>
        <w:jc w:val="center"/>
        <w:rPr>
          <w:rFonts w:ascii="Times New Roman" w:hAnsi="Times New Roman" w:cs="Times New Roman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>ПЛАНИРОВАНИЕ ВОСПИТАТЕЛЬНО-</w:t>
      </w:r>
      <w:r w:rsidR="00C9761C" w:rsidRPr="00C82E73">
        <w:rPr>
          <w:rFonts w:ascii="Times New Roman" w:hAnsi="Times New Roman" w:cs="Times New Roman"/>
          <w:b/>
          <w:sz w:val="16"/>
          <w:szCs w:val="16"/>
        </w:rPr>
        <w:t>ОБРАЗОВАТЕЛЬНОЙ РАБОТЫ на февраль</w:t>
      </w:r>
      <w:r w:rsidR="00C80068" w:rsidRPr="00C82E73">
        <w:rPr>
          <w:rFonts w:ascii="Times New Roman" w:hAnsi="Times New Roman" w:cs="Times New Roman"/>
          <w:b/>
          <w:sz w:val="16"/>
          <w:szCs w:val="16"/>
        </w:rPr>
        <w:t xml:space="preserve"> 2025 г.</w:t>
      </w:r>
      <w:r w:rsidRPr="00C82E73">
        <w:rPr>
          <w:rFonts w:ascii="Times New Roman" w:hAnsi="Times New Roman" w:cs="Times New Roman"/>
          <w:b/>
          <w:sz w:val="16"/>
          <w:szCs w:val="16"/>
        </w:rPr>
        <w:t xml:space="preserve"> Старшей</w:t>
      </w:r>
      <w:r w:rsidR="00C80068" w:rsidRPr="00C82E7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7529D" w:rsidRPr="00C82E7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C82E73">
        <w:rPr>
          <w:rFonts w:ascii="Times New Roman" w:hAnsi="Times New Roman" w:cs="Times New Roman"/>
          <w:b/>
          <w:sz w:val="16"/>
          <w:szCs w:val="16"/>
        </w:rPr>
        <w:t xml:space="preserve"> группы «Матрешки»</w:t>
      </w:r>
    </w:p>
    <w:p w:rsidR="000945DD" w:rsidRPr="00C82E73" w:rsidRDefault="000945DD" w:rsidP="000945DD">
      <w:pPr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Тема недели:  </w:t>
      </w:r>
      <w:r w:rsidR="00C9761C" w:rsidRPr="00C82E73">
        <w:rPr>
          <w:rFonts w:ascii="Times New Roman" w:hAnsi="Times New Roman" w:cs="Times New Roman"/>
          <w:b/>
          <w:i/>
          <w:color w:val="FF0000"/>
          <w:sz w:val="16"/>
          <w:szCs w:val="16"/>
        </w:rPr>
        <w:t>«Транспорт</w:t>
      </w:r>
      <w:r w:rsidRPr="00C82E73">
        <w:rPr>
          <w:rFonts w:ascii="Times New Roman" w:hAnsi="Times New Roman" w:cs="Times New Roman"/>
          <w:b/>
          <w:i/>
          <w:color w:val="FF0000"/>
          <w:sz w:val="16"/>
          <w:szCs w:val="16"/>
        </w:rPr>
        <w:t>»</w:t>
      </w:r>
    </w:p>
    <w:p w:rsidR="000945DD" w:rsidRPr="00C82E73" w:rsidRDefault="000945DD" w:rsidP="000945DD">
      <w:pPr>
        <w:pStyle w:val="a3"/>
        <w:spacing w:before="0" w:after="0"/>
        <w:jc w:val="both"/>
        <w:rPr>
          <w:b/>
          <w:sz w:val="16"/>
          <w:szCs w:val="16"/>
        </w:rPr>
      </w:pPr>
      <w:r w:rsidRPr="00C82E73">
        <w:rPr>
          <w:b/>
          <w:sz w:val="16"/>
          <w:szCs w:val="16"/>
        </w:rPr>
        <w:t xml:space="preserve">Цель: </w:t>
      </w:r>
      <w:r w:rsidR="005D03B3" w:rsidRPr="00C82E73">
        <w:rPr>
          <w:b/>
          <w:sz w:val="16"/>
          <w:szCs w:val="16"/>
        </w:rPr>
        <w:t>совершенствование знаний о видах транспорта и его назначении (наземный, подземный, водный, воздушный)</w:t>
      </w:r>
    </w:p>
    <w:p w:rsidR="004A1FBF" w:rsidRPr="00C82E73" w:rsidRDefault="000945DD" w:rsidP="004A1FBF">
      <w:pPr>
        <w:tabs>
          <w:tab w:val="left" w:pos="5430"/>
        </w:tabs>
        <w:rPr>
          <w:rFonts w:ascii="Times New Roman" w:hAnsi="Times New Roman" w:cs="Times New Roman"/>
          <w:iCs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Итоговое мероприятие: </w:t>
      </w:r>
      <w:r w:rsidRPr="00C82E73">
        <w:rPr>
          <w:rFonts w:ascii="Times New Roman" w:hAnsi="Times New Roman" w:cs="Times New Roman"/>
          <w:iCs/>
          <w:sz w:val="16"/>
          <w:szCs w:val="16"/>
        </w:rPr>
        <w:t>выставка рисунков</w:t>
      </w:r>
      <w:proofErr w:type="gramStart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,</w:t>
      </w:r>
      <w:proofErr w:type="gramEnd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поделок                                                      </w:t>
      </w:r>
      <w:r w:rsidR="00BC7001">
        <w:rPr>
          <w:rFonts w:ascii="Times New Roman" w:hAnsi="Times New Roman" w:cs="Times New Roman"/>
          <w:iCs/>
          <w:sz w:val="16"/>
          <w:szCs w:val="16"/>
        </w:rPr>
        <w:t xml:space="preserve">                           </w:t>
      </w:r>
      <w:r w:rsidRPr="00C82E7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C82E73">
        <w:rPr>
          <w:rFonts w:ascii="Times New Roman" w:hAnsi="Times New Roman" w:cs="Times New Roman"/>
          <w:b/>
          <w:sz w:val="16"/>
          <w:szCs w:val="16"/>
        </w:rPr>
        <w:t>Дата проведения итогового мероприятия:</w:t>
      </w:r>
      <w:r w:rsidRPr="00C82E73">
        <w:rPr>
          <w:rFonts w:ascii="Times New Roman" w:hAnsi="Times New Roman" w:cs="Times New Roman"/>
          <w:sz w:val="16"/>
          <w:szCs w:val="16"/>
        </w:rPr>
        <w:t xml:space="preserve"> </w:t>
      </w:r>
      <w:r w:rsidR="005D03B3" w:rsidRPr="00C82E73">
        <w:rPr>
          <w:rFonts w:ascii="Times New Roman" w:hAnsi="Times New Roman" w:cs="Times New Roman"/>
          <w:sz w:val="16"/>
          <w:szCs w:val="16"/>
        </w:rPr>
        <w:t>7 февраля</w:t>
      </w:r>
    </w:p>
    <w:p w:rsidR="000945DD" w:rsidRPr="00C82E73" w:rsidRDefault="000945DD" w:rsidP="004A1FBF">
      <w:pPr>
        <w:tabs>
          <w:tab w:val="left" w:pos="5430"/>
        </w:tabs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C82E73">
        <w:rPr>
          <w:rFonts w:ascii="Times New Roman" w:hAnsi="Times New Roman" w:cs="Times New Roman"/>
          <w:b/>
          <w:sz w:val="16"/>
          <w:szCs w:val="16"/>
        </w:rPr>
        <w:t>Ответственный</w:t>
      </w:r>
      <w:proofErr w:type="gramEnd"/>
      <w:r w:rsidRPr="00C82E73">
        <w:rPr>
          <w:rFonts w:ascii="Times New Roman" w:hAnsi="Times New Roman" w:cs="Times New Roman"/>
          <w:b/>
          <w:sz w:val="16"/>
          <w:szCs w:val="16"/>
        </w:rPr>
        <w:t xml:space="preserve"> за проведение итогового мероприятия</w:t>
      </w:r>
      <w:r w:rsidRPr="00C82E73">
        <w:rPr>
          <w:rFonts w:ascii="Times New Roman" w:hAnsi="Times New Roman" w:cs="Times New Roman"/>
          <w:sz w:val="16"/>
          <w:szCs w:val="16"/>
        </w:rPr>
        <w:t>: воспитатели</w:t>
      </w:r>
      <w:r w:rsidRPr="00C82E73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11317" w:type="dxa"/>
        <w:tblInd w:w="-10" w:type="dxa"/>
        <w:tblLayout w:type="fixed"/>
        <w:tblLook w:val="04A0"/>
      </w:tblPr>
      <w:tblGrid>
        <w:gridCol w:w="392"/>
        <w:gridCol w:w="1711"/>
        <w:gridCol w:w="2126"/>
        <w:gridCol w:w="1559"/>
        <w:gridCol w:w="1701"/>
        <w:gridCol w:w="1843"/>
        <w:gridCol w:w="1985"/>
      </w:tblGrid>
      <w:tr w:rsidR="000945DD" w:rsidRPr="00C82E73" w:rsidTr="00C47C9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945DD" w:rsidRPr="00C82E73" w:rsidRDefault="000945DD">
            <w:pPr>
              <w:suppressAutoHyphens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>
            <w:pPr>
              <w:snapToGrid w:val="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945DD" w:rsidRPr="00C82E73" w:rsidRDefault="000945D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>
            <w:pPr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DD" w:rsidRPr="00C82E73" w:rsidRDefault="000945DD" w:rsidP="00AA4CD0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Взаимодействие с родителями / социальными партнерами (театрами, спортивными,  художественными </w:t>
            </w:r>
            <w:proofErr w:type="spell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школами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,о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бщеобразовательными</w:t>
            </w:r>
            <w:proofErr w:type="spell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 учреждениями).</w:t>
            </w:r>
          </w:p>
        </w:tc>
      </w:tr>
      <w:tr w:rsidR="000945DD" w:rsidRPr="00C82E73" w:rsidTr="00C47C9B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C47C9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uppressAutoHyphens/>
              <w:snapToGrid w:val="0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E7529D">
        <w:trPr>
          <w:trHeight w:val="1807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945DD" w:rsidRPr="00C82E73" w:rsidRDefault="000945DD" w:rsidP="00E7529D">
            <w:pPr>
              <w:suppressAutoHyphens/>
              <w:spacing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Понедельник </w:t>
            </w:r>
            <w:r w:rsidR="007D2483"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3 февраля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Утро: 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дежурство, индивид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абота, поручения, утренняя гимнастика, КГН, завтрак,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Беседа </w:t>
            </w:r>
            <w:r w:rsidR="00E7529D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 том</w:t>
            </w:r>
            <w:r w:rsidR="0019186B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</w:t>
            </w:r>
            <w:r w:rsidR="00E7529D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как провели выходные, чем интересным занимались</w:t>
            </w:r>
            <w:r w:rsidR="0058261A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– способствовать развитию речи, </w:t>
            </w:r>
            <w:r w:rsidR="0019186B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58261A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формировать связную речь</w:t>
            </w:r>
          </w:p>
          <w:p w:rsidR="0019186B" w:rsidRPr="00C82E73" w:rsidRDefault="00CA6C93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Гимнастика для глаз- укрепление глазных мышц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Собери  картинку</w:t>
            </w:r>
          </w:p>
          <w:p w:rsidR="00E7529D" w:rsidRPr="00C82E73" w:rsidRDefault="00E7529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Пазлы</w:t>
            </w:r>
            <w:proofErr w:type="spell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«Машины»</w:t>
            </w:r>
            <w:r w:rsidR="0019186B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, учить собирать целую картинку по образцу </w:t>
            </w:r>
          </w:p>
          <w:p w:rsidR="00E7529D" w:rsidRPr="00C82E73" w:rsidRDefault="00E7529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Продолжи предложение</w:t>
            </w:r>
            <w:r w:rsidR="0019186B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19186B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-ф</w:t>
            </w:r>
            <w:proofErr w:type="gramEnd"/>
            <w:r w:rsidR="0019186B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ормировать навыки использование в речи сложноподчиненных предложений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autoSpaceDE w:val="0"/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Рассматривание фотоальбома «</w:t>
            </w:r>
            <w:r w:rsidR="0019186B" w:rsidRPr="00C82E73">
              <w:rPr>
                <w:rFonts w:ascii="Times New Roman" w:hAnsi="Times New Roman" w:cs="Times New Roman"/>
                <w:sz w:val="16"/>
                <w:szCs w:val="16"/>
              </w:rPr>
              <w:t>Транспорт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9186B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="00CA6C93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классификация транспорта </w:t>
            </w:r>
            <w:r w:rsidR="00345742" w:rsidRPr="00C82E73">
              <w:rPr>
                <w:rFonts w:ascii="Times New Roman" w:hAnsi="Times New Roman" w:cs="Times New Roman"/>
                <w:sz w:val="16"/>
                <w:szCs w:val="16"/>
              </w:rPr>
              <w:t>по видам</w:t>
            </w:r>
          </w:p>
          <w:p w:rsidR="000945DD" w:rsidRPr="00C82E73" w:rsidRDefault="000945DD" w:rsidP="00E7529D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консультации по запросам.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662530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Изготовление паки – передвижки «Опасности на дорогах».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autoSpaceDE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E7529D">
        <w:trPr>
          <w:trHeight w:val="127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03684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1. </w:t>
            </w:r>
            <w:r w:rsidR="00F03684" w:rsidRPr="00C82E7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физическое развитие </w:t>
            </w:r>
            <w:r w:rsidR="00F03684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по плану </w:t>
            </w:r>
            <w:proofErr w:type="gramStart"/>
            <w:r w:rsidR="00F03684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физ</w:t>
            </w:r>
            <w:proofErr w:type="gramEnd"/>
            <w:r w:rsidR="00F03684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E1649E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F03684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инструктора</w:t>
            </w:r>
          </w:p>
          <w:p w:rsidR="000945DD" w:rsidRPr="00C82E73" w:rsidRDefault="00F03684" w:rsidP="00E7529D">
            <w:pPr>
              <w:spacing w:after="40"/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2. Формирование элементарных математических навыков</w:t>
            </w:r>
            <w:r w:rsidR="006D744A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«Сравнение предметов по величине»</w:t>
            </w:r>
            <w:r w:rsidR="004A1FBF" w:rsidRPr="00C82E7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</w:t>
            </w:r>
            <w:r w:rsidR="000945DD" w:rsidRPr="00C82E7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Цель: </w:t>
            </w:r>
            <w:r w:rsidR="000945DD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учить </w:t>
            </w:r>
            <w:r w:rsidR="006D744A" w:rsidRPr="00C82E73">
              <w:rPr>
                <w:rFonts w:ascii="Times New Roman" w:hAnsi="Times New Roman" w:cs="Times New Roman"/>
                <w:sz w:val="16"/>
                <w:szCs w:val="16"/>
              </w:rPr>
              <w:t>сравнивать предметы по величине</w:t>
            </w:r>
          </w:p>
          <w:p w:rsidR="000945DD" w:rsidRPr="00C82E73" w:rsidRDefault="00577827" w:rsidP="00E7529D">
            <w:pPr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3</w:t>
            </w:r>
            <w:r w:rsidR="000945DD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.</w:t>
            </w:r>
            <w:r w:rsidR="00F03684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Лепка «Грузовик»</w:t>
            </w:r>
          </w:p>
          <w:p w:rsidR="000945DD" w:rsidRPr="00C82E73" w:rsidRDefault="00F03684" w:rsidP="00F447B5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цель:</w:t>
            </w:r>
            <w:r w:rsidR="006D744A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F447B5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освоение формы предмета в лепке, выделение отдельных частей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E7529D">
        <w:trPr>
          <w:trHeight w:val="212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29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подготовка к прогулке.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Прогулка: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игры, наблюдения, труд, индивидуальная работа, физкультурно-оздоровительная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Наблюдение за погодными изменениями </w:t>
            </w:r>
            <w:r w:rsidR="002302E9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создать условия для </w:t>
            </w:r>
            <w:proofErr w:type="gramStart"/>
            <w:r w:rsidR="002302E9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определения</w:t>
            </w:r>
            <w:proofErr w:type="gramEnd"/>
            <w:r w:rsidR="002302E9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какие погодные изменения произошли</w:t>
            </w:r>
          </w:p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из природного материала</w:t>
            </w:r>
            <w:r w:rsidR="00CA6C93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, снега и льда</w:t>
            </w:r>
            <w:r w:rsidR="002302E9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 выбору детей</w:t>
            </w:r>
          </w:p>
          <w:p w:rsidR="000945DD" w:rsidRPr="00C82E73" w:rsidRDefault="00CA6C93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/игра «Хитрая лиса</w:t>
            </w:r>
            <w:r w:rsidR="000945DD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E64F9B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учить детей быстро бегать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CA6C93" w:rsidP="00E7529D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Отбивание мяча</w:t>
            </w:r>
            <w:r w:rsidR="000945DD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1684" w:rsidRPr="00C82E73">
              <w:rPr>
                <w:rFonts w:ascii="Times New Roman" w:hAnsi="Times New Roman" w:cs="Times New Roman"/>
                <w:sz w:val="16"/>
                <w:szCs w:val="16"/>
              </w:rPr>
              <w:t>от земли –</w:t>
            </w:r>
            <w:r w:rsidR="0058261A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01684" w:rsidRPr="00C82E73">
              <w:rPr>
                <w:rFonts w:ascii="Times New Roman" w:hAnsi="Times New Roman" w:cs="Times New Roman"/>
                <w:sz w:val="16"/>
                <w:szCs w:val="16"/>
              </w:rPr>
              <w:t>развивать способность к точным движениям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 ситуация: Что такое хорошо, плохо?»</w:t>
            </w:r>
            <w:r w:rsidR="00061C18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формировать у детей о хорошем и плохом поступке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Труд: Уборка  мусора, </w:t>
            </w:r>
            <w:r w:rsidR="00CA6C93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снега</w:t>
            </w:r>
            <w:r w:rsidR="007F2451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, вынос сломанных игрушек</w:t>
            </w:r>
            <w:r w:rsidR="0058261A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– продолжать формировать трудовые навыки</w:t>
            </w:r>
          </w:p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 на участ</w:t>
            </w:r>
            <w:r w:rsidR="002302E9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к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C47C9B">
        <w:trPr>
          <w:trHeight w:val="4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Возвращение с прогулки, КГН, обед.</w:t>
            </w:r>
          </w:p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Работа перед сном.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0945DD" w:rsidRPr="00C82E73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Развитие навыков правильного приема пищ</w:t>
            </w:r>
            <w:proofErr w:type="gram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и</w:t>
            </w:r>
            <w:r w:rsidR="002302E9"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-</w:t>
            </w:r>
            <w:proofErr w:type="gramEnd"/>
            <w:r w:rsidR="002302E9"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правильно и аккуратно пользоваться вилкой</w:t>
            </w:r>
          </w:p>
          <w:p w:rsidR="000945DD" w:rsidRPr="00C82E73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Чтение </w:t>
            </w:r>
            <w:proofErr w:type="gram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худ</w:t>
            </w:r>
            <w:proofErr w:type="gramEnd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лит-ры</w:t>
            </w:r>
            <w:proofErr w:type="spellEnd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по выбору детей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345742">
        <w:trPr>
          <w:trHeight w:val="13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оздоровительные и закаливающие процедуры, КГН, полдник, игры, самостоятельная деятельность детей, досуги, кружки, индивидуальная работа.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581EFA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Постепенный </w:t>
            </w:r>
            <w:proofErr w:type="spell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подьем</w:t>
            </w:r>
            <w:proofErr w:type="spell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г</w:t>
            </w:r>
            <w:r w:rsidR="000945DD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имнастика после сна</w:t>
            </w:r>
            <w:r w:rsidR="00061C18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в кроватках</w:t>
            </w:r>
            <w:proofErr w:type="gramStart"/>
            <w:r w:rsidR="00061C18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</w:t>
            </w:r>
            <w:proofErr w:type="gramEnd"/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самомассаж</w:t>
            </w:r>
            <w:proofErr w:type="spellEnd"/>
          </w:p>
          <w:p w:rsidR="000945DD" w:rsidRPr="00C82E73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Д/И «</w:t>
            </w:r>
            <w:r w:rsidR="00345742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Узнай на ощупь</w:t>
            </w: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»</w:t>
            </w:r>
            <w:r w:rsidR="0058261A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активизировать познавательное развитие, </w:t>
            </w:r>
          </w:p>
          <w:p w:rsidR="000945DD" w:rsidRPr="00C82E73" w:rsidRDefault="007F1E74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игра «Автобус»</w:t>
            </w:r>
            <w:r w:rsidR="000945DD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r w:rsidR="00B23388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- знакомство с ролью кондуктора, контролера ДПС – воспитывать уважительное отношение к профессиям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345742" w:rsidP="00E7529D">
            <w:pPr>
              <w:snapToGrid w:val="0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Работа в тетрадях рисование по клеточкам</w:t>
            </w:r>
            <w:r w:rsidR="002C21B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2C21B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2C21BF" w:rsidRPr="00C82E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="002C21BF" w:rsidRPr="00C82E73">
              <w:rPr>
                <w:rFonts w:ascii="Times New Roman" w:hAnsi="Times New Roman" w:cs="Times New Roman"/>
                <w:sz w:val="16"/>
                <w:szCs w:val="16"/>
              </w:rPr>
              <w:t>азвивать умение ориентироваться по клеточкам на листе бумаги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345742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345742" w:rsidP="00E7529D">
            <w:pPr>
              <w:suppressAutoHyphens/>
              <w:snapToGrid w:val="0"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Отгадывание загадок по теме недели</w:t>
            </w:r>
            <w:r w:rsidR="002C21BF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– способствовать развитию логического мышления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D81406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Мытье игрушек</w:t>
            </w:r>
            <w:r w:rsidR="007F1E74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в центе конструирования</w:t>
            </w:r>
            <w:r w:rsidR="0058261A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- </w:t>
            </w:r>
            <w:r w:rsidR="0058261A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продолжать формировать трудовые навыки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Свободная деятельность детей </w:t>
            </w:r>
            <w:r w:rsidR="00D81406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 выбору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C47C9B">
        <w:trPr>
          <w:trHeight w:val="860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autoSpaceDE w:val="0"/>
              <w:spacing w:before="10"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Наблюдение за закатом солнца</w:t>
            </w:r>
            <w:r w:rsidR="00D81406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– продолжать знакомство с явлениями природы</w:t>
            </w:r>
          </w:p>
          <w:p w:rsidR="000945DD" w:rsidRPr="00C82E73" w:rsidRDefault="000945DD" w:rsidP="00E7529D">
            <w:pPr>
              <w:suppressAutoHyphens/>
              <w:autoSpaceDE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/игра «</w:t>
            </w:r>
            <w:proofErr w:type="spell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Ловишки</w:t>
            </w:r>
            <w:proofErr w:type="spell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D81406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4F9B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- </w:t>
            </w:r>
            <w:r w:rsidR="00D81406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64F9B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учить детей быстро бегать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347FAD" w:rsidRDefault="00347FAD" w:rsidP="00347FAD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35202D" w:rsidP="0035202D">
      <w:pPr>
        <w:spacing w:after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Итог дня: образовательная деятельность выполнена по плану, индивидуальная работа проведена  в полном объеме</w:t>
      </w:r>
    </w:p>
    <w:p w:rsidR="0035202D" w:rsidRDefault="0035202D" w:rsidP="0035202D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0945DD" w:rsidRPr="00C82E73" w:rsidRDefault="000945DD" w:rsidP="00EC62E7">
      <w:pPr>
        <w:spacing w:after="40"/>
        <w:jc w:val="center"/>
        <w:rPr>
          <w:rFonts w:ascii="Times New Roman" w:hAnsi="Times New Roman" w:cs="Times New Roman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lastRenderedPageBreak/>
        <w:t xml:space="preserve">ПЛАНИРОВАНИЕ ВОСПИТАТЕЛЬНО-ОБРАЗОВАТЕЛЬНОЙ РАБОТЫ </w:t>
      </w:r>
      <w:r w:rsidR="00C80068" w:rsidRPr="00C82E73">
        <w:rPr>
          <w:rFonts w:ascii="Times New Roman" w:hAnsi="Times New Roman" w:cs="Times New Roman"/>
          <w:b/>
          <w:sz w:val="16"/>
          <w:szCs w:val="16"/>
        </w:rPr>
        <w:t xml:space="preserve">на февраль 2025 г. </w:t>
      </w:r>
      <w:r w:rsidRPr="00C82E73">
        <w:rPr>
          <w:rFonts w:ascii="Times New Roman" w:hAnsi="Times New Roman" w:cs="Times New Roman"/>
          <w:b/>
          <w:sz w:val="16"/>
          <w:szCs w:val="16"/>
        </w:rPr>
        <w:t>Старшей группы «Матрешки</w:t>
      </w:r>
    </w:p>
    <w:p w:rsidR="000945DD" w:rsidRPr="00C82E73" w:rsidRDefault="000945DD" w:rsidP="00EC62E7">
      <w:pPr>
        <w:spacing w:after="40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Тема недели: </w:t>
      </w:r>
      <w:r w:rsidR="00C80068" w:rsidRPr="00C82E7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C80068" w:rsidRPr="00C82E73">
        <w:rPr>
          <w:rFonts w:ascii="Times New Roman" w:hAnsi="Times New Roman" w:cs="Times New Roman"/>
          <w:b/>
          <w:i/>
          <w:color w:val="FF0000"/>
          <w:sz w:val="16"/>
          <w:szCs w:val="16"/>
        </w:rPr>
        <w:t>«Транспорт»</w:t>
      </w:r>
    </w:p>
    <w:p w:rsidR="000945DD" w:rsidRPr="00C82E73" w:rsidRDefault="000945DD" w:rsidP="00382DA3">
      <w:pPr>
        <w:pStyle w:val="a3"/>
        <w:spacing w:before="0" w:after="0"/>
        <w:jc w:val="both"/>
        <w:rPr>
          <w:b/>
          <w:sz w:val="16"/>
          <w:szCs w:val="16"/>
        </w:rPr>
      </w:pPr>
      <w:r w:rsidRPr="00C82E73">
        <w:rPr>
          <w:b/>
          <w:sz w:val="16"/>
          <w:szCs w:val="16"/>
        </w:rPr>
        <w:t xml:space="preserve">Цель: </w:t>
      </w:r>
      <w:r w:rsidR="00382DA3" w:rsidRPr="00C82E73">
        <w:rPr>
          <w:b/>
          <w:sz w:val="16"/>
          <w:szCs w:val="16"/>
        </w:rPr>
        <w:t>совершенствование знаний о видах транспорта и его назначении (наземный, подземный, водный, воздушный)</w:t>
      </w:r>
    </w:p>
    <w:p w:rsidR="000945DD" w:rsidRPr="00C82E73" w:rsidRDefault="000945DD" w:rsidP="00E7529D">
      <w:pPr>
        <w:tabs>
          <w:tab w:val="left" w:pos="5430"/>
        </w:tabs>
        <w:spacing w:after="40"/>
        <w:rPr>
          <w:rFonts w:ascii="Times New Roman" w:hAnsi="Times New Roman" w:cs="Times New Roman"/>
          <w:b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Итоговое мероприятие: </w:t>
      </w:r>
      <w:r w:rsidR="00A57956" w:rsidRPr="00C82E73">
        <w:rPr>
          <w:rFonts w:ascii="Times New Roman" w:hAnsi="Times New Roman" w:cs="Times New Roman"/>
          <w:iCs/>
          <w:sz w:val="16"/>
          <w:szCs w:val="16"/>
        </w:rPr>
        <w:t xml:space="preserve"> выставка рисунков</w:t>
      </w:r>
      <w:r w:rsidRPr="00C82E73">
        <w:rPr>
          <w:rFonts w:ascii="Times New Roman" w:hAnsi="Times New Roman" w:cs="Times New Roman"/>
          <w:iCs/>
          <w:sz w:val="16"/>
          <w:szCs w:val="16"/>
        </w:rPr>
        <w:t xml:space="preserve">, поделок                                                                                       </w:t>
      </w:r>
      <w:r w:rsidR="00382DA3" w:rsidRPr="00C82E73">
        <w:rPr>
          <w:rFonts w:ascii="Times New Roman" w:hAnsi="Times New Roman" w:cs="Times New Roman"/>
          <w:iCs/>
          <w:sz w:val="16"/>
          <w:szCs w:val="16"/>
        </w:rPr>
        <w:t xml:space="preserve">     </w:t>
      </w:r>
      <w:r w:rsidRPr="00C82E73">
        <w:rPr>
          <w:rFonts w:ascii="Times New Roman" w:hAnsi="Times New Roman" w:cs="Times New Roman"/>
          <w:iCs/>
          <w:sz w:val="16"/>
          <w:szCs w:val="16"/>
        </w:rPr>
        <w:t xml:space="preserve"> </w:t>
      </w:r>
      <w:r w:rsidRPr="00C82E73">
        <w:rPr>
          <w:rFonts w:ascii="Times New Roman" w:hAnsi="Times New Roman" w:cs="Times New Roman"/>
          <w:b/>
          <w:sz w:val="16"/>
          <w:szCs w:val="16"/>
        </w:rPr>
        <w:t>Дата проведения итогового мероприятия:</w:t>
      </w:r>
      <w:r w:rsidRPr="00C82E73">
        <w:rPr>
          <w:rFonts w:ascii="Times New Roman" w:hAnsi="Times New Roman" w:cs="Times New Roman"/>
          <w:sz w:val="16"/>
          <w:szCs w:val="16"/>
        </w:rPr>
        <w:t xml:space="preserve"> </w:t>
      </w:r>
      <w:r w:rsidR="00382DA3" w:rsidRPr="00C82E73">
        <w:rPr>
          <w:rFonts w:ascii="Times New Roman" w:hAnsi="Times New Roman" w:cs="Times New Roman"/>
          <w:sz w:val="16"/>
          <w:szCs w:val="16"/>
        </w:rPr>
        <w:t>7 февраля</w:t>
      </w:r>
    </w:p>
    <w:p w:rsidR="000945DD" w:rsidRPr="00C82E73" w:rsidRDefault="000945DD" w:rsidP="00E7529D">
      <w:pPr>
        <w:spacing w:after="40"/>
        <w:rPr>
          <w:rFonts w:ascii="Times New Roman" w:hAnsi="Times New Roman" w:cs="Times New Roman"/>
          <w:sz w:val="16"/>
          <w:szCs w:val="16"/>
        </w:rPr>
      </w:pPr>
      <w:proofErr w:type="gramStart"/>
      <w:r w:rsidRPr="00C82E73">
        <w:rPr>
          <w:rFonts w:ascii="Times New Roman" w:hAnsi="Times New Roman" w:cs="Times New Roman"/>
          <w:b/>
          <w:sz w:val="16"/>
          <w:szCs w:val="16"/>
        </w:rPr>
        <w:t>Ответственный</w:t>
      </w:r>
      <w:proofErr w:type="gramEnd"/>
      <w:r w:rsidRPr="00C82E73">
        <w:rPr>
          <w:rFonts w:ascii="Times New Roman" w:hAnsi="Times New Roman" w:cs="Times New Roman"/>
          <w:b/>
          <w:sz w:val="16"/>
          <w:szCs w:val="16"/>
        </w:rPr>
        <w:t xml:space="preserve"> за проведение итогового мероприятия</w:t>
      </w:r>
      <w:r w:rsidRPr="00C82E73">
        <w:rPr>
          <w:rFonts w:ascii="Times New Roman" w:hAnsi="Times New Roman" w:cs="Times New Roman"/>
          <w:sz w:val="16"/>
          <w:szCs w:val="16"/>
        </w:rPr>
        <w:t>: воспитатели</w:t>
      </w:r>
      <w:r w:rsidRPr="00C82E73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0" w:type="auto"/>
        <w:tblInd w:w="-10" w:type="dxa"/>
        <w:tblLayout w:type="fixed"/>
        <w:tblLook w:val="04A0"/>
      </w:tblPr>
      <w:tblGrid>
        <w:gridCol w:w="392"/>
        <w:gridCol w:w="1711"/>
        <w:gridCol w:w="2126"/>
        <w:gridCol w:w="1559"/>
        <w:gridCol w:w="1701"/>
        <w:gridCol w:w="1843"/>
        <w:gridCol w:w="1985"/>
      </w:tblGrid>
      <w:tr w:rsidR="000945DD" w:rsidRPr="00C82E73" w:rsidTr="000E68D6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945DD" w:rsidRPr="00C82E73" w:rsidRDefault="000945DD" w:rsidP="00E7529D">
            <w:pPr>
              <w:suppressAutoHyphens/>
              <w:spacing w:after="4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945DD" w:rsidRPr="00C82E73" w:rsidRDefault="000945DD" w:rsidP="00E752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/ социальными партнерами (театрами, спортивными,  художественными школами,</w:t>
            </w:r>
            <w:proofErr w:type="gramEnd"/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0945DD" w:rsidRPr="00C82E73" w:rsidTr="000E68D6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0E68D6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uppressAutoHyphens/>
              <w:snapToGrid w:val="0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0E68D6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945DD" w:rsidRPr="00C82E73" w:rsidRDefault="000945DD" w:rsidP="00382DA3">
            <w:pPr>
              <w:suppressAutoHyphens/>
              <w:spacing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Вторник  </w:t>
            </w:r>
            <w:r w:rsidR="00382DA3"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4 февраля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Утро: 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дежурство, индивид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абота, поручения, утренняя гимнастика, КГН, завтрак,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B83C89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Беседа о том, что видели по дороге в детский сад</w:t>
            </w:r>
            <w:r w:rsidR="00662530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– способствовать развитию связной речи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C25076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Рисование по клеточкам – развивать умение ориентироваться по клеточкам на листе бумаги</w:t>
            </w:r>
          </w:p>
          <w:p w:rsidR="000945DD" w:rsidRPr="00C82E73" w:rsidRDefault="000945DD" w:rsidP="008713D7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25076" w:rsidRPr="00C82E73" w:rsidRDefault="00C25076" w:rsidP="00C25076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Угадай по признакам транспорт – учить анализировать и угадывать по признаку</w:t>
            </w:r>
          </w:p>
          <w:p w:rsidR="000945DD" w:rsidRPr="00C82E73" w:rsidRDefault="000945DD" w:rsidP="00E7529D">
            <w:pPr>
              <w:suppressAutoHyphens/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8713D7" w:rsidP="008713D7">
            <w:pPr>
              <w:autoSpaceDE w:val="0"/>
              <w:snapToGrid w:val="0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Заучивание скороговорки «Ехал Грека»</w:t>
            </w:r>
            <w:r w:rsidR="00F927BA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- способствовать развитию памяти</w:t>
            </w:r>
          </w:p>
          <w:p w:rsidR="009947FE" w:rsidRPr="00C82E73" w:rsidRDefault="009947FE" w:rsidP="008713D7">
            <w:pPr>
              <w:autoSpaceDE w:val="0"/>
              <w:snapToGrid w:val="0"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консультации по запросам.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927BA" w:rsidRPr="00C82E73" w:rsidRDefault="00F927BA" w:rsidP="00F927BA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Изготовление паки – передвижки «Опасности на дорогах».</w:t>
            </w:r>
          </w:p>
          <w:p w:rsidR="00F927BA" w:rsidRPr="00C82E73" w:rsidRDefault="00F927BA" w:rsidP="00F927BA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autoSpaceDE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F447B5">
        <w:trPr>
          <w:trHeight w:val="114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F447B5" w:rsidRPr="00C82E73" w:rsidRDefault="00246670" w:rsidP="00E7529D">
            <w:pPr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1. речевое развитие </w:t>
            </w:r>
            <w:r w:rsidR="00F447B5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путешествие на транспорте </w:t>
            </w:r>
            <w:r w:rsidR="000945DD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Цель:</w:t>
            </w:r>
            <w:r w:rsidR="00F447B5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F447B5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расширять  и закреплять представления о видах транспорта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2.</w:t>
            </w: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246670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бассейн по плану </w:t>
            </w:r>
            <w:proofErr w:type="gramStart"/>
            <w:r w:rsidR="00246670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физ</w:t>
            </w:r>
            <w:proofErr w:type="gramEnd"/>
            <w:r w:rsidR="00246670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E1649E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246670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инструктора</w:t>
            </w:r>
          </w:p>
          <w:p w:rsidR="000945DD" w:rsidRPr="00C82E73" w:rsidRDefault="000945DD" w:rsidP="00246670">
            <w:pPr>
              <w:spacing w:after="40"/>
              <w:jc w:val="both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3. </w:t>
            </w:r>
            <w:r w:rsidR="00246670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музыка по плату муз руководителя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7356F0">
        <w:trPr>
          <w:trHeight w:val="2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подготовка к прогулке.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Прогулка: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игры, наблюдения, труд, индивидуальная работа, физкультурно-оздоровительная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за снегом</w:t>
            </w:r>
            <w:r w:rsidR="008713D7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его свойствами, приметы февраля</w:t>
            </w:r>
            <w:r w:rsidR="008F3674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закреплять и обобщать знания о зиме</w:t>
            </w:r>
          </w:p>
          <w:p w:rsidR="000945DD" w:rsidRPr="00C82E73" w:rsidRDefault="008F3674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Конструирование из </w:t>
            </w:r>
            <w:r w:rsidR="000945DD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снега</w:t>
            </w:r>
            <w:r w:rsidR="007356F0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и льда</w:t>
            </w:r>
            <w:r w:rsidR="000945DD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, </w:t>
            </w:r>
            <w:r w:rsidR="007356F0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природного материала</w:t>
            </w:r>
          </w:p>
          <w:p w:rsidR="000945DD" w:rsidRPr="00C82E73" w:rsidRDefault="000945DD" w:rsidP="007356F0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/игра «</w:t>
            </w:r>
            <w:r w:rsidR="007356F0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Два мороза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E64F9B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учить детей перебегать с одной стороны площадки на другую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Попади в цель</w:t>
            </w:r>
            <w:r w:rsidR="008F3674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– упражнять в метании в вертикальную цель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9E5B70">
            <w:pPr>
              <w:suppressAutoHyphens/>
              <w:snapToGrid w:val="0"/>
              <w:spacing w:after="4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Игр ситуация: </w:t>
            </w:r>
            <w:r w:rsidR="009E5B70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Строим пароход из снега – развивать конструктивные способности у детей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 на участке подметание скамеек от снега</w:t>
            </w:r>
            <w:r w:rsidR="003E54C4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продолжать формировать трудовые навыки</w:t>
            </w:r>
          </w:p>
          <w:p w:rsidR="000945DD" w:rsidRPr="00C82E73" w:rsidRDefault="000945DD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 на участке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0E68D6">
        <w:trPr>
          <w:trHeight w:val="4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Возвращение с прогулки, КГН, обед.</w:t>
            </w:r>
          </w:p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Работа перед сном.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Развитие навыков правильного приема пищи</w:t>
            </w:r>
            <w:r w:rsidR="008A0951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, правильно держать вилку помогать кусочком хлеба</w:t>
            </w:r>
          </w:p>
          <w:p w:rsidR="000945DD" w:rsidRPr="00C82E73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Чтение </w:t>
            </w:r>
            <w:proofErr w:type="gram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худ</w:t>
            </w:r>
            <w:proofErr w:type="gramEnd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лит-ры</w:t>
            </w:r>
            <w:proofErr w:type="spellEnd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по выбору детей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7356F0">
        <w:trPr>
          <w:trHeight w:val="13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оздоровительные и закаливающие процедуры, КГН, полдник, игры, самостоятельная деятельность детей, досуги, кружки, индивидуальная работа.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B1279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Постепенный</w:t>
            </w:r>
            <w:proofErr w:type="gram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подьем</w:t>
            </w:r>
            <w:proofErr w:type="spell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гимнастика после сна в кроватках</w:t>
            </w:r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хождение по массажным коврикам</w:t>
            </w: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</w:p>
          <w:p w:rsidR="000945DD" w:rsidRPr="00C82E73" w:rsidRDefault="00B83C89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Д/И  «Собери знак</w:t>
            </w:r>
            <w:r w:rsidR="000945DD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»</w:t>
            </w:r>
            <w:r w:rsidR="00581EFA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</w:t>
            </w:r>
            <w:r w:rsidR="00B1279D"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расширять внимание, наблюдательность</w:t>
            </w:r>
          </w:p>
          <w:p w:rsidR="000945DD" w:rsidRPr="00C82E73" w:rsidRDefault="00B1279D" w:rsidP="00B127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игра «Поезд»</w:t>
            </w:r>
            <w:r w:rsidR="00A7135F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закреплять умение использовать нужные атрибуты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Угадай по признакам</w:t>
            </w:r>
            <w:r w:rsidR="007356F0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46670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виды транспорта – расширять знания о видах </w:t>
            </w:r>
            <w:r w:rsidR="00581EFA" w:rsidRPr="00C82E73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Продолжи предложение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160B7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- продолжать развивать словесный запас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Изготовление открыток к празднику</w:t>
            </w:r>
            <w:r w:rsidR="00A11B51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23 февраля 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</w:t>
            </w:r>
            <w:r w:rsidR="00B16C83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по выбору 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0E68D6">
        <w:trPr>
          <w:trHeight w:val="39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за вечерним небом, первыми звездами</w:t>
            </w:r>
            <w:r w:rsidR="00F927BA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  <w:proofErr w:type="gramStart"/>
            <w:r w:rsidR="00F927BA" w:rsidRPr="00C82E73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gramEnd"/>
            <w:r w:rsidR="00F927BA" w:rsidRPr="00C82E73">
              <w:rPr>
                <w:rFonts w:ascii="Times New Roman" w:hAnsi="Times New Roman" w:cs="Times New Roman"/>
                <w:sz w:val="16"/>
                <w:szCs w:val="16"/>
              </w:rPr>
              <w:t>одолжать знакомство с явлениями природы</w:t>
            </w:r>
          </w:p>
          <w:p w:rsidR="000945DD" w:rsidRPr="00C82E73" w:rsidRDefault="007356F0" w:rsidP="00E7529D">
            <w:pPr>
              <w:suppressAutoHyphens/>
              <w:autoSpaceDE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/игра «Краски</w:t>
            </w:r>
            <w:r w:rsidR="000945DD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A11B51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развивать внимание, умение быстро убегать и догонять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945DD" w:rsidRPr="00C82E73" w:rsidRDefault="000945DD" w:rsidP="004A1FBF">
      <w:pPr>
        <w:spacing w:after="4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202D" w:rsidRDefault="0035202D" w:rsidP="0035202D">
      <w:pPr>
        <w:spacing w:after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Итог дня: образовательная деятельность выполнена по плану, индивидуальная работа проведена  в полном объеме</w:t>
      </w:r>
    </w:p>
    <w:p w:rsidR="004A1FBF" w:rsidRDefault="004A1FBF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347FAD" w:rsidRDefault="00347FAD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BC7001" w:rsidRPr="00C82E73" w:rsidRDefault="00BC7001" w:rsidP="004A1FB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0945DD" w:rsidRPr="00C82E73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DD" w:rsidRPr="00C82E73" w:rsidRDefault="000945DD" w:rsidP="00E7529D">
      <w:pPr>
        <w:spacing w:after="40"/>
        <w:jc w:val="center"/>
        <w:rPr>
          <w:rFonts w:ascii="Times New Roman" w:hAnsi="Times New Roman" w:cs="Times New Roman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>ПЛАНИРОВАНИЕ ВОСПИТАТЕЛЬНО-ОБРАЗОВА</w:t>
      </w:r>
      <w:r w:rsidR="00B16C83" w:rsidRPr="00C82E73">
        <w:rPr>
          <w:rFonts w:ascii="Times New Roman" w:hAnsi="Times New Roman" w:cs="Times New Roman"/>
          <w:b/>
          <w:sz w:val="16"/>
          <w:szCs w:val="16"/>
        </w:rPr>
        <w:t>ТЕЛЬНОЙ РАБОТЫ</w:t>
      </w:r>
      <w:r w:rsidR="00EC62E7" w:rsidRPr="00C82E73">
        <w:rPr>
          <w:rFonts w:ascii="Times New Roman" w:hAnsi="Times New Roman" w:cs="Times New Roman"/>
          <w:b/>
          <w:sz w:val="16"/>
          <w:szCs w:val="16"/>
        </w:rPr>
        <w:t xml:space="preserve"> на</w:t>
      </w:r>
      <w:r w:rsidR="00B16C83" w:rsidRPr="00C82E73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="00EC62E7" w:rsidRPr="00C82E73">
        <w:rPr>
          <w:rFonts w:ascii="Times New Roman" w:hAnsi="Times New Roman" w:cs="Times New Roman"/>
          <w:b/>
          <w:sz w:val="16"/>
          <w:szCs w:val="16"/>
        </w:rPr>
        <w:t xml:space="preserve">февраль 2025 г. </w:t>
      </w:r>
      <w:r w:rsidR="00B16C83" w:rsidRPr="00C82E73">
        <w:rPr>
          <w:rFonts w:ascii="Times New Roman" w:hAnsi="Times New Roman" w:cs="Times New Roman"/>
          <w:b/>
          <w:sz w:val="16"/>
          <w:szCs w:val="16"/>
        </w:rPr>
        <w:t>Старше</w:t>
      </w:r>
      <w:r w:rsidRPr="00C82E73">
        <w:rPr>
          <w:rFonts w:ascii="Times New Roman" w:hAnsi="Times New Roman" w:cs="Times New Roman"/>
          <w:b/>
          <w:sz w:val="16"/>
          <w:szCs w:val="16"/>
        </w:rPr>
        <w:t xml:space="preserve"> группы «Матрешки»</w:t>
      </w:r>
    </w:p>
    <w:p w:rsidR="000945DD" w:rsidRPr="00C82E73" w:rsidRDefault="000945DD" w:rsidP="00E7529D">
      <w:pPr>
        <w:spacing w:after="40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Тема недели: </w:t>
      </w:r>
      <w:r w:rsidR="0054170F" w:rsidRPr="00C82E73">
        <w:rPr>
          <w:rFonts w:ascii="Times New Roman" w:hAnsi="Times New Roman" w:cs="Times New Roman"/>
          <w:b/>
          <w:i/>
          <w:color w:val="FF0000"/>
          <w:sz w:val="16"/>
          <w:szCs w:val="16"/>
        </w:rPr>
        <w:t>«Транспорт»</w:t>
      </w:r>
    </w:p>
    <w:p w:rsidR="000945DD" w:rsidRPr="00C82E73" w:rsidRDefault="0054170F" w:rsidP="00E7529D">
      <w:pPr>
        <w:pStyle w:val="a3"/>
        <w:spacing w:before="0" w:after="40"/>
        <w:jc w:val="both"/>
        <w:rPr>
          <w:b/>
          <w:sz w:val="16"/>
          <w:szCs w:val="16"/>
        </w:rPr>
      </w:pPr>
      <w:r w:rsidRPr="00C82E73">
        <w:rPr>
          <w:b/>
          <w:sz w:val="16"/>
          <w:szCs w:val="16"/>
        </w:rPr>
        <w:t xml:space="preserve">Цель: </w:t>
      </w:r>
      <w:r w:rsidR="00A10340" w:rsidRPr="00C82E73">
        <w:rPr>
          <w:b/>
          <w:sz w:val="16"/>
          <w:szCs w:val="16"/>
        </w:rPr>
        <w:t>совершенствование знаний о видах транспорта и его назначении (наземный, подземный, водный, воздушный)</w:t>
      </w:r>
    </w:p>
    <w:p w:rsidR="000945DD" w:rsidRPr="00C82E73" w:rsidRDefault="000945DD" w:rsidP="00E7529D">
      <w:pPr>
        <w:tabs>
          <w:tab w:val="left" w:pos="5430"/>
        </w:tabs>
        <w:spacing w:after="40"/>
        <w:rPr>
          <w:rFonts w:ascii="Times New Roman" w:hAnsi="Times New Roman" w:cs="Times New Roman"/>
          <w:b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Итоговое мероприятие: </w:t>
      </w:r>
      <w:r w:rsidRPr="00C82E73">
        <w:rPr>
          <w:rFonts w:ascii="Times New Roman" w:hAnsi="Times New Roman" w:cs="Times New Roman"/>
          <w:iCs/>
          <w:sz w:val="16"/>
          <w:szCs w:val="16"/>
        </w:rPr>
        <w:t>выставка рисунков</w:t>
      </w:r>
      <w:proofErr w:type="gramStart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,</w:t>
      </w:r>
      <w:proofErr w:type="gramEnd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поделок                                                     </w:t>
      </w:r>
      <w:r w:rsidR="00EC62E7" w:rsidRPr="00C82E73">
        <w:rPr>
          <w:rFonts w:ascii="Times New Roman" w:hAnsi="Times New Roman" w:cs="Times New Roman"/>
          <w:iCs/>
          <w:sz w:val="16"/>
          <w:szCs w:val="16"/>
        </w:rPr>
        <w:t xml:space="preserve">                   </w:t>
      </w:r>
      <w:r w:rsidRPr="00C82E73">
        <w:rPr>
          <w:rFonts w:ascii="Times New Roman" w:hAnsi="Times New Roman" w:cs="Times New Roman"/>
          <w:iCs/>
          <w:sz w:val="16"/>
          <w:szCs w:val="16"/>
        </w:rPr>
        <w:t xml:space="preserve">  </w:t>
      </w:r>
      <w:r w:rsidRPr="00C82E73">
        <w:rPr>
          <w:rFonts w:ascii="Times New Roman" w:hAnsi="Times New Roman" w:cs="Times New Roman"/>
          <w:b/>
          <w:sz w:val="16"/>
          <w:szCs w:val="16"/>
        </w:rPr>
        <w:t>Дата проведения итогового мероприятия:</w:t>
      </w:r>
      <w:r w:rsidRPr="00C82E73">
        <w:rPr>
          <w:rFonts w:ascii="Times New Roman" w:hAnsi="Times New Roman" w:cs="Times New Roman"/>
          <w:sz w:val="16"/>
          <w:szCs w:val="16"/>
        </w:rPr>
        <w:t xml:space="preserve"> </w:t>
      </w:r>
      <w:r w:rsidR="00EC62E7" w:rsidRPr="00C82E73">
        <w:rPr>
          <w:rFonts w:ascii="Times New Roman" w:hAnsi="Times New Roman" w:cs="Times New Roman"/>
          <w:sz w:val="16"/>
          <w:szCs w:val="16"/>
        </w:rPr>
        <w:t>7 февраля</w:t>
      </w:r>
    </w:p>
    <w:p w:rsidR="000945DD" w:rsidRPr="00C82E73" w:rsidRDefault="000945DD" w:rsidP="00E7529D">
      <w:pPr>
        <w:spacing w:after="40"/>
        <w:rPr>
          <w:rFonts w:ascii="Times New Roman" w:hAnsi="Times New Roman" w:cs="Times New Roman"/>
          <w:sz w:val="16"/>
          <w:szCs w:val="16"/>
        </w:rPr>
      </w:pPr>
      <w:proofErr w:type="gramStart"/>
      <w:r w:rsidRPr="00C82E73">
        <w:rPr>
          <w:rFonts w:ascii="Times New Roman" w:hAnsi="Times New Roman" w:cs="Times New Roman"/>
          <w:b/>
          <w:sz w:val="16"/>
          <w:szCs w:val="16"/>
        </w:rPr>
        <w:t>Ответственный</w:t>
      </w:r>
      <w:proofErr w:type="gramEnd"/>
      <w:r w:rsidRPr="00C82E73">
        <w:rPr>
          <w:rFonts w:ascii="Times New Roman" w:hAnsi="Times New Roman" w:cs="Times New Roman"/>
          <w:b/>
          <w:sz w:val="16"/>
          <w:szCs w:val="16"/>
        </w:rPr>
        <w:t xml:space="preserve"> за проведение итогового мероприятия</w:t>
      </w:r>
      <w:r w:rsidRPr="00C82E73">
        <w:rPr>
          <w:rFonts w:ascii="Times New Roman" w:hAnsi="Times New Roman" w:cs="Times New Roman"/>
          <w:sz w:val="16"/>
          <w:szCs w:val="16"/>
        </w:rPr>
        <w:t>: воспитатели</w:t>
      </w:r>
      <w:r w:rsidRPr="00C82E73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11317" w:type="dxa"/>
        <w:tblInd w:w="-10" w:type="dxa"/>
        <w:tblLayout w:type="fixed"/>
        <w:tblLook w:val="04A0"/>
      </w:tblPr>
      <w:tblGrid>
        <w:gridCol w:w="392"/>
        <w:gridCol w:w="1711"/>
        <w:gridCol w:w="2126"/>
        <w:gridCol w:w="1559"/>
        <w:gridCol w:w="1701"/>
        <w:gridCol w:w="1843"/>
        <w:gridCol w:w="1985"/>
      </w:tblGrid>
      <w:tr w:rsidR="000945DD" w:rsidRPr="00C82E73" w:rsidTr="00D75692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945DD" w:rsidRPr="00C82E73" w:rsidRDefault="000945DD" w:rsidP="00E7529D">
            <w:pPr>
              <w:suppressAutoHyphens/>
              <w:spacing w:after="4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945DD" w:rsidRPr="00C82E73" w:rsidRDefault="000945DD" w:rsidP="00E752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/ социальными партнерами (театрами, спортивными,  художественными школами,</w:t>
            </w:r>
            <w:proofErr w:type="gramEnd"/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0945DD" w:rsidRPr="00C82E73" w:rsidTr="00D75692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D75692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uppressAutoHyphens/>
              <w:snapToGrid w:val="0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D75692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945DD" w:rsidRPr="00C82E73" w:rsidRDefault="000945DD" w:rsidP="008F1B4A">
            <w:pPr>
              <w:suppressAutoHyphens/>
              <w:spacing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Среда </w:t>
            </w:r>
            <w:r w:rsidR="008F1B4A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5 февраля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Утро: 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дежурство, индивид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абота, поручения, утренняя гимнастика, КГН, завтрак,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9947FE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Беседа </w:t>
            </w:r>
            <w:r w:rsidR="009947FE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фантазия о транспорте будущего – способствовать развитию воображения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D75692" w:rsidP="00D75692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Д/И «Самолеты на лево – поезда на право»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3E003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-з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акрепление понятий право, лево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Загадки о транспорте</w:t>
            </w:r>
            <w:r w:rsidR="009947FE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– способствовать развитию логического мышления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9947FE" w:rsidP="009947FE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Свободное рисование «транспорт будущего» - продолжать развивать фантазию и воображение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консультации по запросам.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910773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Консультация для родителей профилактика гриппа и ОРВИ у детей дошкольного возраста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autoSpaceDE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D75692">
        <w:trPr>
          <w:trHeight w:val="131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945DD" w:rsidRPr="00C82E73" w:rsidRDefault="00BF7EEC" w:rsidP="00AB6F91">
            <w:pPr>
              <w:pStyle w:val="1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1.Формирование элементарных математических навыков «</w:t>
            </w:r>
            <w:r w:rsidR="00AB6F91" w:rsidRPr="00C82E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УРАВНИВАНИЕ ГРУПП ПРЕДМЕТОВ РАЗНЫМИ СПОСОБАМИ</w:t>
            </w: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»</w:t>
            </w:r>
            <w:r w:rsidRPr="00C82E7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 Цель: </w:t>
            </w:r>
            <w:r w:rsidR="00AB6F91" w:rsidRPr="00C82E73">
              <w:rPr>
                <w:rFonts w:ascii="Times New Roman" w:hAnsi="Times New Roman" w:cs="Times New Roman"/>
                <w:sz w:val="16"/>
                <w:szCs w:val="16"/>
              </w:rPr>
              <w:t>учить уравнивать группы предметов разными способами: прибавление и убавление предметов</w:t>
            </w:r>
          </w:p>
          <w:p w:rsidR="00577827" w:rsidRPr="00C82E73" w:rsidRDefault="001C7344" w:rsidP="00577827">
            <w:pPr>
              <w:pStyle w:val="1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577827">
              <w:rPr>
                <w:rFonts w:ascii="Times New Roman" w:hAnsi="Times New Roman" w:cs="Times New Roman"/>
                <w:b/>
                <w:sz w:val="16"/>
                <w:szCs w:val="16"/>
              </w:rPr>
              <w:t>2.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BC700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КОНСТРУИРОВАНИЕ ЦЕЛЬ: </w:t>
            </w:r>
            <w:r w:rsidR="00C550C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«МОСТ» ЦЕЛЬ:</w:t>
            </w:r>
            <w:r w:rsidR="0057782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577827" w:rsidRPr="00577827">
              <w:rPr>
                <w:rFonts w:ascii="Times New Roman" w:hAnsi="Times New Roman"/>
                <w:sz w:val="16"/>
                <w:szCs w:val="16"/>
              </w:rPr>
              <w:t>закреплять умение выполнять конструкцию из строительного материала</w:t>
            </w:r>
          </w:p>
          <w:p w:rsidR="001C7344" w:rsidRPr="00C82E73" w:rsidRDefault="00577827" w:rsidP="00BC7001">
            <w:pPr>
              <w:pStyle w:val="1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>3.</w:t>
            </w:r>
            <w:r w:rsidRPr="00C82E73">
              <w:rPr>
                <w:rFonts w:ascii="Times New Roman" w:hAnsi="Times New Roman" w:cs="Times New Roman"/>
                <w:b/>
                <w:caps/>
                <w:sz w:val="16"/>
                <w:szCs w:val="16"/>
              </w:rPr>
              <w:t xml:space="preserve">физическое развитие </w:t>
            </w: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по плану </w:t>
            </w:r>
            <w:proofErr w:type="gramStart"/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физ</w:t>
            </w:r>
            <w:proofErr w:type="gramEnd"/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инструктора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D75692">
        <w:trPr>
          <w:trHeight w:val="2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подготовка к прогулке.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Прогулка: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игры, наблюдения, труд, индивидуальная работа, физкультурно-оздоровительная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Наблюдение за </w:t>
            </w:r>
            <w:r w:rsidR="009947FE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птицами в зимний период, </w:t>
            </w:r>
            <w:r w:rsidR="00C532D3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установление кормушек для птиц</w:t>
            </w:r>
            <w:r w:rsidR="004721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– воспитывать любовь к птицам и животным</w:t>
            </w:r>
          </w:p>
          <w:p w:rsidR="000945DD" w:rsidRPr="00C82E73" w:rsidRDefault="00BF7EEC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из  снега и льда, природного материала</w:t>
            </w:r>
          </w:p>
          <w:p w:rsidR="000945DD" w:rsidRPr="00C82E73" w:rsidRDefault="00BF7EEC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/игра «Выжигала</w:t>
            </w:r>
            <w:r w:rsidR="000945DD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развивать внимание, ловкость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6D7177" w:rsidP="006D7177">
            <w:pPr>
              <w:spacing w:after="4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Проблемная ситуация «Ты нечаянно сел не в тот автобус, что делать?»- развивать умение по разрешению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2C21BF" w:rsidRDefault="000945DD" w:rsidP="002C21BF">
            <w:pPr>
              <w:suppressAutoHyphens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2C21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Игр. Ситуация фантазия «</w:t>
            </w:r>
            <w:r w:rsidR="009947FE" w:rsidRPr="002C21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Построим поез</w:t>
            </w:r>
            <w:r w:rsidR="00BF7EEC" w:rsidRPr="002C21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</w:t>
            </w:r>
            <w:r w:rsidR="009947FE" w:rsidRPr="002C21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для малышей» </w:t>
            </w:r>
            <w:r w:rsidR="002C21BF" w:rsidRPr="002C21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- </w:t>
            </w:r>
            <w:r w:rsidR="002C21B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учить проявлять внимание и заботу о младших ребятах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3F8F" w:rsidRPr="00C82E73" w:rsidRDefault="000945DD" w:rsidP="00C13F8F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 на участке уборка сломанных игрушек, подметание веранды</w:t>
            </w:r>
            <w:r w:rsidR="00C13F8F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C13F8F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="00C13F8F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</w:t>
            </w:r>
            <w:proofErr w:type="gramEnd"/>
            <w:r w:rsidR="00C13F8F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родолжать формировать трудовые навыки</w:t>
            </w:r>
          </w:p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 на участке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D75692">
        <w:trPr>
          <w:trHeight w:val="38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Возвращение с прогулки, КГН, обед.</w:t>
            </w:r>
          </w:p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Работа перед сном.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Воспитание навыков правильного и аккуратного складывания вещей в кабинке</w:t>
            </w:r>
          </w:p>
          <w:p w:rsidR="000945DD" w:rsidRPr="00C82E73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Чтение </w:t>
            </w:r>
            <w:proofErr w:type="gram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худ</w:t>
            </w:r>
            <w:proofErr w:type="gramEnd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лит-ры</w:t>
            </w:r>
            <w:proofErr w:type="spellEnd"/>
            <w:r w:rsidRPr="00C82E73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по выбору детей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D75692">
        <w:trPr>
          <w:trHeight w:val="13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оздоровительные и закаливающие процедуры, КГН, полдник, игры, самостоятельная деятельность детей, досуги, кружки, индивидуальная работа.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6D7177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Постепенный</w:t>
            </w:r>
            <w:proofErr w:type="gram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подьем</w:t>
            </w:r>
            <w:proofErr w:type="spellEnd"/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гимнастика после сна в кроватках</w:t>
            </w:r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, </w:t>
            </w:r>
            <w:proofErr w:type="spellStart"/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самомассаж</w:t>
            </w:r>
            <w:proofErr w:type="spellEnd"/>
          </w:p>
          <w:p w:rsidR="000945DD" w:rsidRPr="00C82E73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Д/И «Третий лишний»</w:t>
            </w:r>
            <w:r w:rsidR="00700C25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развивать внимание, логику</w:t>
            </w:r>
          </w:p>
          <w:p w:rsidR="000945DD" w:rsidRPr="00C82E73" w:rsidRDefault="006D7177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игра</w:t>
            </w:r>
            <w:r w:rsidR="00700C25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«Пассажиры самолета»</w:t>
            </w:r>
            <w:r w:rsidR="00355110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приучать поддерживать интерес игровой деятельности  , через принятие роли</w:t>
            </w:r>
          </w:p>
          <w:p w:rsidR="000945DD" w:rsidRPr="00C82E73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3E0038" w:rsidP="002C21BF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Д/И «Аист»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-з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акрепление понятий право, лево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2C21BF" w:rsidP="00E7529D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Заучивание стихотворения  по ролям  «Мы едем, едем, едем» - учить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>эмоционально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 читать наизусть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Прослушивание </w:t>
            </w:r>
            <w:proofErr w:type="spell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ауди</w:t>
            </w:r>
            <w:proofErr w:type="spellEnd"/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звуков природы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 по выбору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D75692">
        <w:trPr>
          <w:trHeight w:val="39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за вечерним небом, первыми звездам</w:t>
            </w: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и</w:t>
            </w:r>
            <w:r w:rsidR="002C21BF"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  <w:proofErr w:type="gramEnd"/>
            <w:r w:rsidR="002C21BF"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продолжать знакомство с явлениями природы</w:t>
            </w:r>
          </w:p>
          <w:p w:rsidR="000945DD" w:rsidRPr="00C82E73" w:rsidRDefault="000945DD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/игра «Карлики и великаны»</w:t>
            </w:r>
            <w:r w:rsidR="002C21B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развивать координацию движений, внимание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945DD" w:rsidRPr="00C82E73" w:rsidRDefault="000945DD" w:rsidP="00E7529D">
      <w:pPr>
        <w:spacing w:after="40"/>
        <w:jc w:val="center"/>
        <w:rPr>
          <w:rFonts w:ascii="Times New Roman" w:hAnsi="Times New Roman" w:cs="Times New Roman"/>
          <w:sz w:val="16"/>
          <w:szCs w:val="16"/>
          <w:lang w:eastAsia="zh-CN"/>
        </w:rPr>
      </w:pPr>
    </w:p>
    <w:p w:rsidR="000945DD" w:rsidRPr="00C82E73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5202D" w:rsidRDefault="0035202D" w:rsidP="0035202D">
      <w:pPr>
        <w:spacing w:after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Итог дня: образовательная деятельность выполнена по плану, индивидуальная работа проведена  в полном объеме</w:t>
      </w:r>
    </w:p>
    <w:p w:rsidR="002E6CB9" w:rsidRDefault="002E6CB9" w:rsidP="003D2C8F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2E6CB9" w:rsidRDefault="002E6CB9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CB9" w:rsidRDefault="002E6CB9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2C8F" w:rsidRDefault="003D2C8F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2C8F" w:rsidRDefault="003D2C8F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D2C8F" w:rsidRPr="00C82E73" w:rsidRDefault="003D2C8F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DD" w:rsidRPr="00C82E73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DD" w:rsidRPr="00C82E73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DD" w:rsidRPr="00C82E73" w:rsidRDefault="000945DD" w:rsidP="003D2C8F">
      <w:pPr>
        <w:spacing w:after="40"/>
        <w:jc w:val="center"/>
        <w:rPr>
          <w:rFonts w:ascii="Times New Roman" w:hAnsi="Times New Roman" w:cs="Times New Roman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ПЛАНИРОВАНИЕ ВОСПИТАТЕЛЬНО-ОБРАЗОВАТЕЛЬНОЙ РАБОТЫ </w:t>
      </w:r>
      <w:r w:rsidR="00A90C0F" w:rsidRPr="00C82E73">
        <w:rPr>
          <w:rFonts w:ascii="Times New Roman" w:hAnsi="Times New Roman" w:cs="Times New Roman"/>
          <w:b/>
          <w:sz w:val="16"/>
          <w:szCs w:val="16"/>
        </w:rPr>
        <w:t xml:space="preserve">на февраль 2025 г. </w:t>
      </w:r>
      <w:r w:rsidRPr="00C82E73">
        <w:rPr>
          <w:rFonts w:ascii="Times New Roman" w:hAnsi="Times New Roman" w:cs="Times New Roman"/>
          <w:b/>
          <w:sz w:val="16"/>
          <w:szCs w:val="16"/>
        </w:rPr>
        <w:t>Старшей группы «Матрешки»</w:t>
      </w:r>
    </w:p>
    <w:p w:rsidR="00A90C0F" w:rsidRPr="00C82E73" w:rsidRDefault="00A90C0F" w:rsidP="00A90C0F">
      <w:pPr>
        <w:spacing w:after="40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Тема недели: </w:t>
      </w:r>
      <w:r w:rsidRPr="00C82E73">
        <w:rPr>
          <w:rFonts w:ascii="Times New Roman" w:hAnsi="Times New Roman" w:cs="Times New Roman"/>
          <w:b/>
          <w:i/>
          <w:color w:val="FF0000"/>
          <w:sz w:val="16"/>
          <w:szCs w:val="16"/>
        </w:rPr>
        <w:t>«Транспорт»</w:t>
      </w:r>
    </w:p>
    <w:p w:rsidR="00A90C0F" w:rsidRPr="00C82E73" w:rsidRDefault="00A90C0F" w:rsidP="00A90C0F">
      <w:pPr>
        <w:pStyle w:val="a3"/>
        <w:spacing w:before="0" w:after="40"/>
        <w:jc w:val="both"/>
        <w:rPr>
          <w:b/>
          <w:sz w:val="16"/>
          <w:szCs w:val="16"/>
        </w:rPr>
      </w:pPr>
      <w:r w:rsidRPr="00C82E73">
        <w:rPr>
          <w:b/>
          <w:sz w:val="16"/>
          <w:szCs w:val="16"/>
        </w:rPr>
        <w:t>Цель: совершенствование знаний о видах транспорта и его назначении (наземный, подземный, водный, воздушный)</w:t>
      </w:r>
    </w:p>
    <w:p w:rsidR="00A90C0F" w:rsidRPr="00C82E73" w:rsidRDefault="00A90C0F" w:rsidP="00A90C0F">
      <w:pPr>
        <w:tabs>
          <w:tab w:val="left" w:pos="5430"/>
        </w:tabs>
        <w:spacing w:after="40"/>
        <w:rPr>
          <w:rFonts w:ascii="Times New Roman" w:hAnsi="Times New Roman" w:cs="Times New Roman"/>
          <w:b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Итоговое мероприятие: </w:t>
      </w:r>
      <w:r w:rsidRPr="00C82E73">
        <w:rPr>
          <w:rFonts w:ascii="Times New Roman" w:hAnsi="Times New Roman" w:cs="Times New Roman"/>
          <w:iCs/>
          <w:sz w:val="16"/>
          <w:szCs w:val="16"/>
        </w:rPr>
        <w:t>выставка рисунков</w:t>
      </w:r>
      <w:proofErr w:type="gramStart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,</w:t>
      </w:r>
      <w:proofErr w:type="gramEnd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поделок                                                                          </w:t>
      </w:r>
      <w:r w:rsidRPr="00C82E73">
        <w:rPr>
          <w:rFonts w:ascii="Times New Roman" w:hAnsi="Times New Roman" w:cs="Times New Roman"/>
          <w:b/>
          <w:sz w:val="16"/>
          <w:szCs w:val="16"/>
        </w:rPr>
        <w:t>Дата проведения итогового мероприятия:</w:t>
      </w:r>
      <w:r w:rsidRPr="00C82E73">
        <w:rPr>
          <w:rFonts w:ascii="Times New Roman" w:hAnsi="Times New Roman" w:cs="Times New Roman"/>
          <w:sz w:val="16"/>
          <w:szCs w:val="16"/>
        </w:rPr>
        <w:t xml:space="preserve"> 7 февраля</w:t>
      </w:r>
    </w:p>
    <w:p w:rsidR="00A90C0F" w:rsidRPr="00C82E73" w:rsidRDefault="00A90C0F" w:rsidP="00A90C0F">
      <w:pPr>
        <w:spacing w:after="40"/>
        <w:rPr>
          <w:rFonts w:ascii="Times New Roman" w:hAnsi="Times New Roman" w:cs="Times New Roman"/>
          <w:sz w:val="16"/>
          <w:szCs w:val="16"/>
        </w:rPr>
      </w:pPr>
      <w:proofErr w:type="gramStart"/>
      <w:r w:rsidRPr="00C82E73">
        <w:rPr>
          <w:rFonts w:ascii="Times New Roman" w:hAnsi="Times New Roman" w:cs="Times New Roman"/>
          <w:b/>
          <w:sz w:val="16"/>
          <w:szCs w:val="16"/>
        </w:rPr>
        <w:t>Ответственный</w:t>
      </w:r>
      <w:proofErr w:type="gramEnd"/>
      <w:r w:rsidRPr="00C82E73">
        <w:rPr>
          <w:rFonts w:ascii="Times New Roman" w:hAnsi="Times New Roman" w:cs="Times New Roman"/>
          <w:b/>
          <w:sz w:val="16"/>
          <w:szCs w:val="16"/>
        </w:rPr>
        <w:t xml:space="preserve"> за проведение итогового мероприятия</w:t>
      </w:r>
      <w:r w:rsidRPr="00C82E73">
        <w:rPr>
          <w:rFonts w:ascii="Times New Roman" w:hAnsi="Times New Roman" w:cs="Times New Roman"/>
          <w:sz w:val="16"/>
          <w:szCs w:val="16"/>
        </w:rPr>
        <w:t>: воспитатели</w:t>
      </w:r>
      <w:r w:rsidRPr="00C82E73">
        <w:rPr>
          <w:rFonts w:ascii="Times New Roman" w:hAnsi="Times New Roman" w:cs="Times New Roman"/>
          <w:b/>
          <w:sz w:val="16"/>
          <w:szCs w:val="16"/>
        </w:rPr>
        <w:tab/>
      </w:r>
    </w:p>
    <w:p w:rsidR="000945DD" w:rsidRPr="00C82E73" w:rsidRDefault="000945DD" w:rsidP="00E7529D">
      <w:pPr>
        <w:spacing w:after="40"/>
        <w:rPr>
          <w:rFonts w:ascii="Times New Roman" w:hAnsi="Times New Roman" w:cs="Times New Roman"/>
          <w:sz w:val="16"/>
          <w:szCs w:val="16"/>
        </w:rPr>
      </w:pPr>
    </w:p>
    <w:tbl>
      <w:tblPr>
        <w:tblW w:w="11317" w:type="dxa"/>
        <w:tblInd w:w="-10" w:type="dxa"/>
        <w:tblLayout w:type="fixed"/>
        <w:tblLook w:val="04A0"/>
      </w:tblPr>
      <w:tblGrid>
        <w:gridCol w:w="392"/>
        <w:gridCol w:w="1711"/>
        <w:gridCol w:w="2126"/>
        <w:gridCol w:w="1559"/>
        <w:gridCol w:w="1701"/>
        <w:gridCol w:w="1843"/>
        <w:gridCol w:w="1985"/>
      </w:tblGrid>
      <w:tr w:rsidR="000945DD" w:rsidRPr="00C82E73" w:rsidTr="008A0951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945DD" w:rsidRPr="00C82E73" w:rsidRDefault="000945DD" w:rsidP="00E7529D">
            <w:pPr>
              <w:suppressAutoHyphens/>
              <w:spacing w:after="4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945DD" w:rsidRPr="00C82E73" w:rsidRDefault="000945DD" w:rsidP="00E752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/ социальными партнерами (театрами, спортивными,  художественными школами,</w:t>
            </w:r>
            <w:proofErr w:type="gramEnd"/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0945DD" w:rsidRPr="00C82E73" w:rsidTr="008A0951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8A0951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uppressAutoHyphens/>
              <w:snapToGrid w:val="0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C82E73" w:rsidTr="008A0951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945DD" w:rsidRPr="00C82E73" w:rsidRDefault="000945DD" w:rsidP="00041BF0">
            <w:pPr>
              <w:suppressAutoHyphens/>
              <w:spacing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C82E7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Четверг </w:t>
            </w:r>
            <w:r w:rsidR="00041BF0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6 февраля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Утро:  </w:t>
            </w: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игры, дежурство, индивид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абота, поручения, утренняя гимнастика, КГН, завтрак,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319A" w:rsidRPr="00C82E73" w:rsidRDefault="000945DD" w:rsidP="0016319A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Беседа по теме недели, рассказы детей</w:t>
            </w:r>
            <w:r w:rsidR="0016319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на каком транспорте им больше всего нравиться передвигаться </w:t>
            </w:r>
            <w:proofErr w:type="gramStart"/>
            <w:r w:rsidR="0016319A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r w:rsidR="0016319A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</w:t>
            </w:r>
            <w:proofErr w:type="gramEnd"/>
            <w:r w:rsidR="0016319A"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пособствовать развитию речи,  формировать связную речь</w:t>
            </w:r>
          </w:p>
          <w:p w:rsidR="000945DD" w:rsidRPr="00C82E73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C82E73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2CCE" w:rsidP="00E7529D">
            <w:pPr>
              <w:snapToGrid w:val="0"/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Игр ситуация «Доскажи словечко» - развивать фонематический слух 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16319A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16319A" w:rsidP="00E7529D">
            <w:pPr>
              <w:suppressAutoHyphens/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Игр ситуация «Угадай по описанию» - развивать логическое мышление, обогащение словарного запаса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82E73" w:rsidRDefault="00C47FBF" w:rsidP="00C47FBF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Просмотр слайд  шоу транспорт наших бабушек и дедушек – учить находить различия и сходства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консультации по запросам.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415EF7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Консультация</w:t>
            </w:r>
            <w:r w:rsidR="00C47FBF">
              <w:rPr>
                <w:rFonts w:ascii="Times New Roman" w:hAnsi="Times New Roman" w:cs="Times New Roman"/>
                <w:sz w:val="16"/>
                <w:szCs w:val="16"/>
              </w:rPr>
              <w:t xml:space="preserve"> для родителей о профилактике кариеса у детей</w:t>
            </w: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C82E73" w:rsidRDefault="000945DD" w:rsidP="00E7529D">
            <w:pPr>
              <w:suppressAutoHyphens/>
              <w:autoSpaceDE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C82E73" w:rsidTr="008A0951">
        <w:trPr>
          <w:trHeight w:val="15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0945DD" w:rsidRPr="00C82E73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45DD" w:rsidRDefault="00747DC6" w:rsidP="00E1649E">
            <w:pPr>
              <w:spacing w:after="4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1.</w:t>
            </w:r>
            <w:r w:rsidRPr="00747DC6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аппликация</w:t>
            </w:r>
            <w:r w:rsidR="00E1649E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 xml:space="preserve"> «машины едут по улице» </w:t>
            </w:r>
            <w:r w:rsidR="00E1649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ЦЕЛЬ: </w:t>
            </w:r>
            <w:r w:rsidR="00E1649E">
              <w:rPr>
                <w:rFonts w:ascii="Times New Roman" w:hAnsi="Times New Roman"/>
                <w:sz w:val="16"/>
                <w:szCs w:val="16"/>
              </w:rPr>
              <w:t>расширять представление детей о транспорте на улицах города</w:t>
            </w:r>
          </w:p>
          <w:p w:rsidR="00E1649E" w:rsidRPr="00C82E73" w:rsidRDefault="00E1649E" w:rsidP="00E1649E">
            <w:pPr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E1649E">
              <w:rPr>
                <w:rFonts w:ascii="Times New Roman" w:hAnsi="Times New Roman"/>
                <w:b/>
                <w:sz w:val="16"/>
                <w:szCs w:val="16"/>
              </w:rPr>
              <w:t xml:space="preserve">2. </w:t>
            </w: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бассейн по плану </w:t>
            </w:r>
            <w:proofErr w:type="gramStart"/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физ</w:t>
            </w:r>
            <w:proofErr w:type="gramEnd"/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инструктора</w:t>
            </w:r>
          </w:p>
          <w:p w:rsidR="00E1649E" w:rsidRPr="00E1649E" w:rsidRDefault="00E1649E" w:rsidP="00BF7A37">
            <w:pPr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 xml:space="preserve">3. Речевое развитие </w:t>
            </w:r>
            <w:r w:rsidR="00BF7A37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 xml:space="preserve">«профессия водитель»  </w:t>
            </w: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  <w:lang w:eastAsia="zh-CN"/>
              </w:rPr>
              <w:t>цель:</w:t>
            </w:r>
            <w:r w:rsidR="00BF7A37">
              <w:rPr>
                <w:rFonts w:ascii="Times New Roman" w:hAnsi="Times New Roman"/>
                <w:sz w:val="16"/>
                <w:szCs w:val="16"/>
              </w:rPr>
              <w:t xml:space="preserve"> познакомить </w:t>
            </w:r>
            <w:r w:rsidR="00BF7A37" w:rsidRPr="00BF7A37">
              <w:rPr>
                <w:rFonts w:ascii="Times New Roman" w:hAnsi="Times New Roman"/>
                <w:sz w:val="16"/>
                <w:szCs w:val="16"/>
              </w:rPr>
              <w:t>с работой водителя; расширять знания и представления  детей  о  профессиях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C82E73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8A0951">
        <w:trPr>
          <w:trHeight w:val="2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Игры, подготовка к прогулке.</w:t>
            </w:r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Прогулка:</w:t>
            </w: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 xml:space="preserve"> игры, наблюдения, труд, индивидуальная работа, физкультурно-оздоровительная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1C0C68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за деревьями и кустарникам</w:t>
            </w:r>
            <w:proofErr w:type="gramStart"/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и-</w:t>
            </w:r>
            <w:proofErr w:type="gramEnd"/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способствовать обобщению представлений о строение, росте и развитии</w:t>
            </w:r>
          </w:p>
          <w:p w:rsidR="000945DD" w:rsidRPr="00B50A6B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Конструирование  из снега, прир</w:t>
            </w:r>
            <w:r w:rsidR="00EA4A5D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одного</w:t>
            </w:r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мат</w:t>
            </w:r>
            <w:r w:rsidR="00EA4A5D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ериала</w:t>
            </w:r>
          </w:p>
          <w:p w:rsidR="000945DD" w:rsidRPr="00B50A6B" w:rsidRDefault="000945DD" w:rsidP="003F406A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/игра</w:t>
            </w:r>
            <w:r w:rsidR="001C0C68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«</w:t>
            </w:r>
            <w:proofErr w:type="spellStart"/>
            <w:r w:rsidR="001C0C68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Цепи-кованные</w:t>
            </w:r>
            <w:proofErr w:type="spellEnd"/>
            <w:r w:rsidR="001C0C68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3F406A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учить детей быстро бегать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2CCE" w:rsidP="00092CCE">
            <w:pPr>
              <w:suppressAutoHyphens/>
              <w:spacing w:after="4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Проблемная ситуация «Сломанный автомобиль, что делать?»- развивать умение по разрешению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14E84" w:rsidRDefault="00C14E84" w:rsidP="00E7529D">
            <w:pPr>
              <w:suppressAutoHyphens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14E84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Игра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«Что мы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делали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не скажем, а покажем» - учить имитировать движения и их отгадывать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1C0C68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Труд: Уборка  мусора, снега, вынос сломанных игрушек – продолжать формировать трудовые навыки</w:t>
            </w:r>
          </w:p>
          <w:p w:rsidR="000945DD" w:rsidRPr="00B50A6B" w:rsidRDefault="000945DD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 на участке</w:t>
            </w:r>
            <w:r w:rsidR="001C0C68"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по выбору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8A0951">
        <w:trPr>
          <w:trHeight w:val="4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Возвращение с прогулки, КГН, обед.</w:t>
            </w:r>
          </w:p>
          <w:p w:rsidR="000945DD" w:rsidRPr="00B50A6B" w:rsidRDefault="000945DD" w:rsidP="00E7529D">
            <w:pPr>
              <w:suppressAutoHyphens/>
              <w:spacing w:after="40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Работа перед сном.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6F3F" w:rsidRPr="00B50A6B" w:rsidRDefault="004A6F3F" w:rsidP="004A6F3F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Развитие навыков правильного приема пищи, правильно держать вилку помогать кусочком хлеба</w:t>
            </w:r>
          </w:p>
          <w:p w:rsidR="000945DD" w:rsidRPr="00B50A6B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Чтение </w:t>
            </w:r>
            <w:proofErr w:type="gramStart"/>
            <w:r w:rsidRPr="00B50A6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худ</w:t>
            </w:r>
            <w:proofErr w:type="gramEnd"/>
            <w:r w:rsidRPr="00B50A6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0A6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>лит-ры</w:t>
            </w:r>
            <w:proofErr w:type="spellEnd"/>
            <w:r w:rsidRPr="00B50A6B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  <w:t xml:space="preserve"> по выбору детей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8A0951">
        <w:trPr>
          <w:trHeight w:val="13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оздоровительные и закаливающие процедуры, КГН, полдник, игры, самостоятельная деятельность детей, досуги, кружки, индивидуальная работа.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BD09F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Постепенный</w:t>
            </w:r>
            <w:proofErr w:type="gramEnd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подьем</w:t>
            </w:r>
            <w:proofErr w:type="spellEnd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гимнастика после сна в кроватках</w:t>
            </w:r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хождение по массажным коврикам</w:t>
            </w:r>
          </w:p>
          <w:p w:rsidR="000945DD" w:rsidRPr="00B50A6B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Д/И </w:t>
            </w:r>
            <w:r w:rsidR="00B50A6B"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«Четвертый лишний»</w:t>
            </w:r>
            <w:r w:rsid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развитие зрительного восприятия и логического мышления</w:t>
            </w:r>
          </w:p>
          <w:p w:rsidR="000945DD" w:rsidRPr="00B50A6B" w:rsidRDefault="000945DD" w:rsidP="00BD09F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игра </w:t>
            </w:r>
            <w:r w:rsid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«Метро»</w:t>
            </w:r>
            <w:r w:rsidR="00681A98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- способствовать развитию коммуникативных способностей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14E84" w:rsidRPr="00C82E73" w:rsidRDefault="00C14E84" w:rsidP="00C14E84">
            <w:pPr>
              <w:snapToGrid w:val="0"/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C82E73">
              <w:rPr>
                <w:rFonts w:ascii="Times New Roman" w:hAnsi="Times New Roman" w:cs="Times New Roman"/>
                <w:sz w:val="16"/>
                <w:szCs w:val="16"/>
              </w:rPr>
              <w:t>Угадай по признакам виды транспорта – расширять знания о видах транспорта</w:t>
            </w:r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09FD" w:rsidRPr="00B50A6B" w:rsidRDefault="000945DD" w:rsidP="00BD09F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Влажная уборка в игровых</w:t>
            </w:r>
            <w:r w:rsidR="00274E8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центра</w:t>
            </w:r>
            <w:proofErr w:type="gramStart"/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х</w:t>
            </w:r>
            <w:r w:rsidR="00BD09FD"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</w:t>
            </w:r>
            <w:proofErr w:type="gramEnd"/>
            <w:r w:rsidR="00BD09FD"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продолжать формировать трудовые навыки</w:t>
            </w:r>
          </w:p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8A0951">
        <w:trPr>
          <w:trHeight w:val="39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81A98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Наблюдение за снегом</w:t>
            </w:r>
            <w:r w:rsidR="00681A98">
              <w:rPr>
                <w:rFonts w:ascii="Times New Roman" w:eastAsia="Calibri" w:hAnsi="Times New Roman" w:cs="Times New Roman"/>
                <w:sz w:val="16"/>
                <w:szCs w:val="16"/>
              </w:rPr>
              <w:t>, льдом  их свойствами</w:t>
            </w:r>
            <w:r w:rsidR="00681A98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– </w:t>
            </w:r>
            <w:proofErr w:type="gramStart"/>
            <w:r w:rsidR="00681A98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за</w:t>
            </w:r>
            <w:proofErr w:type="gramEnd"/>
            <w:r w:rsidR="00681A98"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креплять и обобщать знания о зиме</w:t>
            </w:r>
          </w:p>
          <w:p w:rsidR="000945DD" w:rsidRPr="00B50A6B" w:rsidRDefault="00585040" w:rsidP="00E7529D">
            <w:pPr>
              <w:suppressAutoHyphens/>
              <w:autoSpaceDE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/игра «Футбол</w:t>
            </w:r>
            <w:r w:rsidR="000945DD"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="00274E8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- развивать умение играть в ко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манде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945DD" w:rsidRPr="00B50A6B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  <w:lang w:eastAsia="zh-CN"/>
        </w:rPr>
      </w:pPr>
    </w:p>
    <w:p w:rsidR="000945DD" w:rsidRPr="00B50A6B" w:rsidRDefault="0035202D" w:rsidP="00274E8B">
      <w:pPr>
        <w:spacing w:after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Итог дня: образовательная деятельность выполнена по плану, индивидуальная работа проведена  в полном объеме</w:t>
      </w:r>
    </w:p>
    <w:p w:rsidR="000945DD" w:rsidRPr="00B50A6B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DD" w:rsidRPr="00B50A6B" w:rsidRDefault="000945DD" w:rsidP="00E7529D">
      <w:pPr>
        <w:spacing w:after="40"/>
        <w:jc w:val="center"/>
        <w:rPr>
          <w:rFonts w:ascii="Times New Roman" w:hAnsi="Times New Roman" w:cs="Times New Roman"/>
          <w:sz w:val="16"/>
          <w:szCs w:val="16"/>
        </w:rPr>
      </w:pPr>
      <w:r w:rsidRPr="00B50A6B">
        <w:rPr>
          <w:rFonts w:ascii="Times New Roman" w:hAnsi="Times New Roman" w:cs="Times New Roman"/>
          <w:b/>
          <w:sz w:val="16"/>
          <w:szCs w:val="16"/>
        </w:rPr>
        <w:t xml:space="preserve">ПЛАНИРОВАНИЕ ВОСПИТАТЕЛЬНО-ОБРАЗОВАТЕЛЬНОЙ РАБОТЫ на </w:t>
      </w:r>
      <w:r w:rsidR="00274E8B">
        <w:rPr>
          <w:rFonts w:ascii="Times New Roman" w:hAnsi="Times New Roman" w:cs="Times New Roman"/>
          <w:b/>
          <w:sz w:val="16"/>
          <w:szCs w:val="16"/>
        </w:rPr>
        <w:t>февраль 2025 г.</w:t>
      </w:r>
      <w:r w:rsidRPr="00B50A6B">
        <w:rPr>
          <w:rFonts w:ascii="Times New Roman" w:hAnsi="Times New Roman" w:cs="Times New Roman"/>
          <w:b/>
          <w:sz w:val="16"/>
          <w:szCs w:val="16"/>
        </w:rPr>
        <w:t xml:space="preserve"> Старшей группы «Матрешки»</w:t>
      </w:r>
    </w:p>
    <w:p w:rsidR="009D2A1A" w:rsidRPr="00C82E73" w:rsidRDefault="009D2A1A" w:rsidP="009D2A1A">
      <w:pPr>
        <w:spacing w:after="40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Тема недели: </w:t>
      </w:r>
      <w:r w:rsidRPr="00C82E73">
        <w:rPr>
          <w:rFonts w:ascii="Times New Roman" w:hAnsi="Times New Roman" w:cs="Times New Roman"/>
          <w:b/>
          <w:i/>
          <w:color w:val="FF0000"/>
          <w:sz w:val="16"/>
          <w:szCs w:val="16"/>
        </w:rPr>
        <w:t>«Транспорт»</w:t>
      </w:r>
    </w:p>
    <w:p w:rsidR="009D2A1A" w:rsidRPr="00C82E73" w:rsidRDefault="009D2A1A" w:rsidP="009D2A1A">
      <w:pPr>
        <w:pStyle w:val="a3"/>
        <w:spacing w:before="0" w:after="40"/>
        <w:jc w:val="both"/>
        <w:rPr>
          <w:b/>
          <w:sz w:val="16"/>
          <w:szCs w:val="16"/>
        </w:rPr>
      </w:pPr>
      <w:r w:rsidRPr="00C82E73">
        <w:rPr>
          <w:b/>
          <w:sz w:val="16"/>
          <w:szCs w:val="16"/>
        </w:rPr>
        <w:t>Цель: совершенствование знаний о видах транспорта и его назначении (наземный, подземный, водный, воздушный)</w:t>
      </w:r>
    </w:p>
    <w:p w:rsidR="009D2A1A" w:rsidRPr="00C82E73" w:rsidRDefault="009D2A1A" w:rsidP="009D2A1A">
      <w:pPr>
        <w:tabs>
          <w:tab w:val="left" w:pos="5430"/>
        </w:tabs>
        <w:spacing w:after="40"/>
        <w:rPr>
          <w:rFonts w:ascii="Times New Roman" w:hAnsi="Times New Roman" w:cs="Times New Roman"/>
          <w:b/>
          <w:sz w:val="16"/>
          <w:szCs w:val="16"/>
        </w:rPr>
      </w:pPr>
      <w:r w:rsidRPr="00C82E73">
        <w:rPr>
          <w:rFonts w:ascii="Times New Roman" w:hAnsi="Times New Roman" w:cs="Times New Roman"/>
          <w:b/>
          <w:sz w:val="16"/>
          <w:szCs w:val="16"/>
        </w:rPr>
        <w:t xml:space="preserve">Итоговое мероприятие: </w:t>
      </w:r>
      <w:r w:rsidRPr="00C82E73">
        <w:rPr>
          <w:rFonts w:ascii="Times New Roman" w:hAnsi="Times New Roman" w:cs="Times New Roman"/>
          <w:iCs/>
          <w:sz w:val="16"/>
          <w:szCs w:val="16"/>
        </w:rPr>
        <w:t>выставка рисунков</w:t>
      </w:r>
      <w:proofErr w:type="gramStart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,</w:t>
      </w:r>
      <w:proofErr w:type="gramEnd"/>
      <w:r w:rsidRPr="00C82E73">
        <w:rPr>
          <w:rFonts w:ascii="Times New Roman" w:hAnsi="Times New Roman" w:cs="Times New Roman"/>
          <w:iCs/>
          <w:sz w:val="16"/>
          <w:szCs w:val="16"/>
        </w:rPr>
        <w:t xml:space="preserve"> поделок                                                                          </w:t>
      </w:r>
      <w:r w:rsidRPr="00C82E73">
        <w:rPr>
          <w:rFonts w:ascii="Times New Roman" w:hAnsi="Times New Roman" w:cs="Times New Roman"/>
          <w:b/>
          <w:sz w:val="16"/>
          <w:szCs w:val="16"/>
        </w:rPr>
        <w:t>Дата проведения итогового мероприятия:</w:t>
      </w:r>
      <w:r w:rsidRPr="00C82E73">
        <w:rPr>
          <w:rFonts w:ascii="Times New Roman" w:hAnsi="Times New Roman" w:cs="Times New Roman"/>
          <w:sz w:val="16"/>
          <w:szCs w:val="16"/>
        </w:rPr>
        <w:t xml:space="preserve"> 7 февраля</w:t>
      </w:r>
    </w:p>
    <w:p w:rsidR="009D2A1A" w:rsidRPr="00C82E73" w:rsidRDefault="009D2A1A" w:rsidP="009D2A1A">
      <w:pPr>
        <w:spacing w:after="40"/>
        <w:rPr>
          <w:rFonts w:ascii="Times New Roman" w:hAnsi="Times New Roman" w:cs="Times New Roman"/>
          <w:sz w:val="16"/>
          <w:szCs w:val="16"/>
        </w:rPr>
      </w:pPr>
      <w:proofErr w:type="gramStart"/>
      <w:r w:rsidRPr="00C82E73">
        <w:rPr>
          <w:rFonts w:ascii="Times New Roman" w:hAnsi="Times New Roman" w:cs="Times New Roman"/>
          <w:b/>
          <w:sz w:val="16"/>
          <w:szCs w:val="16"/>
        </w:rPr>
        <w:t>Ответственный</w:t>
      </w:r>
      <w:proofErr w:type="gramEnd"/>
      <w:r w:rsidRPr="00C82E73">
        <w:rPr>
          <w:rFonts w:ascii="Times New Roman" w:hAnsi="Times New Roman" w:cs="Times New Roman"/>
          <w:b/>
          <w:sz w:val="16"/>
          <w:szCs w:val="16"/>
        </w:rPr>
        <w:t xml:space="preserve"> за проведение итогового мероприятия</w:t>
      </w:r>
      <w:r w:rsidRPr="00C82E73">
        <w:rPr>
          <w:rFonts w:ascii="Times New Roman" w:hAnsi="Times New Roman" w:cs="Times New Roman"/>
          <w:sz w:val="16"/>
          <w:szCs w:val="16"/>
        </w:rPr>
        <w:t>: воспитатели</w:t>
      </w:r>
      <w:r w:rsidRPr="00C82E73">
        <w:rPr>
          <w:rFonts w:ascii="Times New Roman" w:hAnsi="Times New Roman" w:cs="Times New Roman"/>
          <w:b/>
          <w:sz w:val="16"/>
          <w:szCs w:val="16"/>
        </w:rPr>
        <w:tab/>
      </w:r>
    </w:p>
    <w:p w:rsidR="000945DD" w:rsidRPr="00B50A6B" w:rsidRDefault="000945DD" w:rsidP="00E7529D">
      <w:pPr>
        <w:spacing w:after="40"/>
        <w:rPr>
          <w:rFonts w:ascii="Times New Roman" w:hAnsi="Times New Roman" w:cs="Times New Roman"/>
          <w:sz w:val="16"/>
          <w:szCs w:val="16"/>
        </w:rPr>
      </w:pPr>
      <w:r w:rsidRPr="00B50A6B">
        <w:rPr>
          <w:rFonts w:ascii="Times New Roman" w:hAnsi="Times New Roman" w:cs="Times New Roman"/>
          <w:b/>
          <w:sz w:val="16"/>
          <w:szCs w:val="16"/>
        </w:rPr>
        <w:tab/>
      </w:r>
    </w:p>
    <w:tbl>
      <w:tblPr>
        <w:tblW w:w="11317" w:type="dxa"/>
        <w:tblInd w:w="-10" w:type="dxa"/>
        <w:tblLayout w:type="fixed"/>
        <w:tblLook w:val="04A0"/>
      </w:tblPr>
      <w:tblGrid>
        <w:gridCol w:w="392"/>
        <w:gridCol w:w="1711"/>
        <w:gridCol w:w="2126"/>
        <w:gridCol w:w="1559"/>
        <w:gridCol w:w="1701"/>
        <w:gridCol w:w="1843"/>
        <w:gridCol w:w="1985"/>
      </w:tblGrid>
      <w:tr w:rsidR="000945DD" w:rsidRPr="00B50A6B" w:rsidTr="00274E8B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0945DD" w:rsidRPr="00B50A6B" w:rsidRDefault="000945DD" w:rsidP="00E7529D">
            <w:pPr>
              <w:suppressAutoHyphens/>
              <w:spacing w:after="40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snapToGrid w:val="0"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</w:p>
          <w:p w:rsidR="000945DD" w:rsidRPr="00B50A6B" w:rsidRDefault="000945DD" w:rsidP="00E7529D">
            <w:pPr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Режим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активности, все помещения группы)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Взаимодействие с родителями / социальными партнерами (театрами, спортивными,  художественными школами,</w:t>
            </w:r>
            <w:proofErr w:type="gramEnd"/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общеобразовательными  учреждениями).</w:t>
            </w:r>
          </w:p>
        </w:tc>
      </w:tr>
      <w:tr w:rsidR="000945DD" w:rsidRPr="00B50A6B" w:rsidTr="00274E8B">
        <w:trPr>
          <w:trHeight w:val="725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pacing w:after="4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Групповая,</w:t>
            </w:r>
          </w:p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подгрупповая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Индивидуальная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B50A6B" w:rsidTr="00274E8B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B50A6B" w:rsidRDefault="000945DD" w:rsidP="00E7529D">
            <w:pPr>
              <w:suppressAutoHyphens/>
              <w:snapToGrid w:val="0"/>
              <w:spacing w:after="40"/>
              <w:jc w:val="center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</w:p>
        </w:tc>
      </w:tr>
      <w:tr w:rsidR="000945DD" w:rsidRPr="00B50A6B" w:rsidTr="00274E8B">
        <w:trPr>
          <w:trHeight w:val="1194"/>
        </w:trPr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0945DD" w:rsidRPr="00B50A6B" w:rsidRDefault="00274E8B" w:rsidP="00E7529D">
            <w:pPr>
              <w:snapToGrid w:val="0"/>
              <w:spacing w:after="40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Пятница 7 февраля</w:t>
            </w:r>
          </w:p>
          <w:p w:rsidR="000945DD" w:rsidRPr="00B50A6B" w:rsidRDefault="000945DD" w:rsidP="00E7529D">
            <w:pPr>
              <w:suppressAutoHyphens/>
              <w:spacing w:after="40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50A6B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_____________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Утро:  </w:t>
            </w: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игры, дежурство, индивид</w:t>
            </w:r>
            <w:proofErr w:type="gramStart"/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B50A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абота, поручения, утренняя гимнастика, КГН, завтрак, игры.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Бесед</w:t>
            </w:r>
            <w:r w:rsidR="00675B3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 по теме недели, «Автомобили на дороге» составлять рассказ из личного опыта – способствовать развитию связной речи</w:t>
            </w:r>
          </w:p>
          <w:p w:rsidR="000945DD" w:rsidRPr="00B50A6B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3303F7" w:rsidP="003303F7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«Обведи точки» - на развитие мелкой моторики 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Игр сит «Мы помощники»</w:t>
            </w:r>
            <w:r w:rsidR="00B14B79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="00394B8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-з</w:t>
            </w:r>
            <w:proofErr w:type="gramEnd"/>
            <w:r w:rsidR="00394B8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акреплять названия различных профессий связанных с транспортом</w:t>
            </w:r>
          </w:p>
          <w:p w:rsidR="000945DD" w:rsidRPr="00B50A6B" w:rsidRDefault="000945DD" w:rsidP="00E7529D">
            <w:pPr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uppressAutoHyphens/>
              <w:autoSpaceDE w:val="0"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B14B79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5DD" w:rsidRPr="00B50A6B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Индивидуальные консультации по запросам.</w:t>
            </w: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945DD" w:rsidRPr="00B50A6B" w:rsidRDefault="000945DD" w:rsidP="00E7529D">
            <w:pPr>
              <w:suppressAutoHyphens/>
              <w:autoSpaceDE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1A23BE">
        <w:trPr>
          <w:trHeight w:val="120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>Непосредственно образовательная деятельность</w:t>
            </w:r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945DD" w:rsidRDefault="0035202D" w:rsidP="0035202D">
            <w:pPr>
              <w:pStyle w:val="1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186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 xml:space="preserve">1.ФОРМИРОВАНИЕ ЦЕЛОСТНОЙ КАРТИНЫ МИРА </w:t>
            </w:r>
            <w:r w:rsidR="0044563D" w:rsidRPr="00186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«ВИДЫ ТРАНСПОРТА»</w:t>
            </w:r>
            <w:r w:rsidR="004456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ЦЕЛЬ: формировать знания детей по теме «Транспорт», уточнить названия основных частей </w:t>
            </w:r>
            <w:r w:rsidR="00AE0F0C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44563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машины</w:t>
            </w:r>
          </w:p>
          <w:p w:rsidR="00AE0F0C" w:rsidRDefault="00AE0F0C" w:rsidP="0035202D">
            <w:pPr>
              <w:pStyle w:val="1"/>
              <w:spacing w:after="40"/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</w:pPr>
            <w:r w:rsidRPr="00186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2</w:t>
            </w:r>
            <w:r w:rsidR="001862B3" w:rsidRPr="001862B3"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</w:t>
            </w:r>
            <w:r w:rsidR="001862B3" w:rsidRPr="00C82E73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музыка по плату муз руководителя</w:t>
            </w:r>
          </w:p>
          <w:p w:rsidR="00660212" w:rsidRPr="00884C28" w:rsidRDefault="00660212" w:rsidP="00884C28">
            <w:pPr>
              <w:pStyle w:val="1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>3. Художественно- эстетическое развитие «Самолеты в небе» Цель:</w:t>
            </w:r>
            <w:r w:rsidR="00884C28">
              <w:rPr>
                <w:rFonts w:ascii="Times New Roman" w:hAnsi="Times New Roman" w:cs="Times New Roman"/>
                <w:b/>
                <w:bCs/>
                <w:caps/>
                <w:color w:val="000000"/>
                <w:sz w:val="16"/>
                <w:szCs w:val="16"/>
              </w:rPr>
              <w:t xml:space="preserve"> </w:t>
            </w:r>
            <w:r w:rsidR="00884C2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формировать умение у детей передавать в изображении не только основные свойства предметов, но и характерные детали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274E8B">
        <w:trPr>
          <w:trHeight w:val="257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Игры, подготовка к прогулке.</w:t>
            </w:r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Прогулка:</w:t>
            </w: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 xml:space="preserve"> игры, наблюдения, труд, индивидуальная работа, физкультурно-оздоровительная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Наблюдение за </w:t>
            </w:r>
            <w:r w:rsidR="00D7593E">
              <w:rPr>
                <w:rFonts w:ascii="Times New Roman" w:eastAsia="Calibri" w:hAnsi="Times New Roman" w:cs="Times New Roman"/>
                <w:sz w:val="16"/>
                <w:szCs w:val="16"/>
              </w:rPr>
              <w:t>сезонными изменениями в природе – продолжать формировать представления зимних приметах</w:t>
            </w:r>
            <w:proofErr w:type="gramStart"/>
            <w:r w:rsidR="00D7593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.</w:t>
            </w:r>
            <w:proofErr w:type="gramEnd"/>
          </w:p>
          <w:p w:rsidR="000945DD" w:rsidRPr="00B50A6B" w:rsidRDefault="003E0999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Конструирование 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из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B14B79">
              <w:rPr>
                <w:rFonts w:ascii="Times New Roman" w:eastAsia="Calibri" w:hAnsi="Times New Roman" w:cs="Times New Roman"/>
                <w:sz w:val="16"/>
                <w:szCs w:val="16"/>
              </w:rPr>
              <w:t>льда и снега</w:t>
            </w:r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, природного материала</w:t>
            </w:r>
          </w:p>
          <w:p w:rsidR="000945DD" w:rsidRPr="00B50A6B" w:rsidRDefault="003E0999" w:rsidP="003E0999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proofErr w:type="gramStart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C82E73">
              <w:rPr>
                <w:rFonts w:ascii="Times New Roman" w:eastAsia="Calibri" w:hAnsi="Times New Roman" w:cs="Times New Roman"/>
                <w:sz w:val="16"/>
                <w:szCs w:val="16"/>
              </w:rPr>
              <w:t>/игра «Два мороза» - учить детей перебегать с одной стороны площадки на другую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221172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Проблемная ситуация «На перекрестке перестал работать светофор, что делать?»- развивать умение по разрешению ситуации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CB4AA8" w:rsidRDefault="00CB4AA8" w:rsidP="00E7529D">
            <w:pPr>
              <w:suppressAutoHyphens/>
              <w:snapToGrid w:val="0"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B4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Ирга </w:t>
            </w:r>
            <w:proofErr w:type="gramStart"/>
            <w:r w:rsidRPr="00CB4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–ф</w:t>
            </w:r>
            <w:proofErr w:type="gramEnd"/>
            <w:r w:rsidRPr="00CB4AA8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антазия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« Какая будем у меня машина» - развивать воображение, мышление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3E0999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Труд на участке подметание скамеек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и стола</w:t>
            </w:r>
            <w:r w:rsidRPr="00C82E73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от снега - продолжать формировать трудовые навыки</w:t>
            </w:r>
          </w:p>
          <w:p w:rsidR="000945DD" w:rsidRPr="00B50A6B" w:rsidRDefault="000945DD" w:rsidP="00E7529D">
            <w:pPr>
              <w:suppressAutoHyphens/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 на участке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274E8B">
        <w:trPr>
          <w:trHeight w:val="429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pacing w:after="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Возвращение с прогулки, КГН, обед.</w:t>
            </w:r>
          </w:p>
          <w:p w:rsidR="000945DD" w:rsidRPr="00B50A6B" w:rsidRDefault="000945DD" w:rsidP="00E7529D">
            <w:pPr>
              <w:suppressAutoHyphens/>
              <w:spacing w:after="40"/>
              <w:jc w:val="both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Работа перед сном.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9D2A1A">
        <w:trPr>
          <w:trHeight w:val="1364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Вечер: </w:t>
            </w: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>оздоровительные и закаливающие процедуры, КГН, полдник, игры, самостоятельная деятельность детей, досуги, кружки, индивидуальная работа.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8666AF" w:rsidP="00E7529D">
            <w:pPr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proofErr w:type="gramStart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Постепенный</w:t>
            </w:r>
            <w:proofErr w:type="gramEnd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подьем</w:t>
            </w:r>
            <w:proofErr w:type="spellEnd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, гимнастика после сна в кроватках</w:t>
            </w:r>
            <w:r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, </w:t>
            </w:r>
            <w:r w:rsidR="00296B76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хождение по массажным коврикам</w:t>
            </w:r>
          </w:p>
          <w:p w:rsidR="00B14B79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Д/И </w:t>
            </w:r>
            <w:r w:rsidR="00911C4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«</w:t>
            </w:r>
            <w:r w:rsidR="00B14B79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Шашки</w:t>
            </w:r>
            <w:r w:rsidR="00911C4D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»</w:t>
            </w:r>
            <w:r w:rsidR="00B14B79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– способствовать развитию логическому мышлению</w:t>
            </w:r>
            <w:r w:rsidR="00B14B79"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</w:t>
            </w:r>
          </w:p>
          <w:p w:rsidR="000945DD" w:rsidRPr="00B50A6B" w:rsidRDefault="000945DD" w:rsidP="00E7529D">
            <w:pPr>
              <w:suppressAutoHyphens/>
              <w:autoSpaceDE w:val="0"/>
              <w:snapToGrid w:val="0"/>
              <w:spacing w:before="10" w:after="40"/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С/</w:t>
            </w:r>
            <w:proofErr w:type="spellStart"/>
            <w:proofErr w:type="gramStart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>р</w:t>
            </w:r>
            <w:proofErr w:type="spellEnd"/>
            <w:proofErr w:type="gramEnd"/>
            <w:r w:rsidRPr="00B50A6B">
              <w:rPr>
                <w:rFonts w:ascii="Times New Roman" w:eastAsia="Calibri" w:hAnsi="Times New Roman" w:cs="Times New Roman"/>
                <w:iCs/>
                <w:sz w:val="16"/>
                <w:szCs w:val="16"/>
                <w:lang w:eastAsia="en-US"/>
              </w:rPr>
              <w:t xml:space="preserve"> игра по выбору детей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2541A2" w:rsidP="002541A2">
            <w:pPr>
              <w:suppressAutoHyphens/>
              <w:spacing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Игры «Соедини точки» - на развитие мелкой моторики рук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374B34" w:rsidP="00E7529D">
            <w:pPr>
              <w:suppressAutoHyphens/>
              <w:spacing w:before="10" w:after="40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Рассматривание фотоальбома «Специальная техника» </w:t>
            </w:r>
            <w:r w:rsidR="005F0EB1">
              <w:rPr>
                <w:rFonts w:ascii="Times New Roman" w:hAnsi="Times New Roman" w:cs="Times New Roman"/>
                <w:sz w:val="16"/>
                <w:szCs w:val="16"/>
                <w:lang w:eastAsia="zh-CN"/>
              </w:rPr>
              <w:t xml:space="preserve">- продолжать формировать умение различать по внешнему виду и давать названия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45DD" w:rsidRPr="00B50A6B" w:rsidRDefault="00B504A1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Предложить детям построить конструктора «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» машины</w:t>
            </w:r>
            <w:r w:rsidR="00554C0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 – воспитывать интерес к коллективной постройке</w:t>
            </w:r>
          </w:p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  <w:p w:rsidR="000945DD" w:rsidRPr="00B50A6B" w:rsidRDefault="000945DD" w:rsidP="00E7529D">
            <w:pPr>
              <w:suppressAutoHyphens/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B50A6B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Свободная деятельность детей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0945DD" w:rsidRPr="00B50A6B" w:rsidTr="00274E8B">
        <w:trPr>
          <w:trHeight w:val="392"/>
        </w:trPr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hAnsi="Times New Roman" w:cs="Times New Roman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uppressAutoHyphens/>
              <w:spacing w:after="40"/>
              <w:jc w:val="both"/>
              <w:rPr>
                <w:rFonts w:ascii="Times New Roman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b/>
                <w:sz w:val="16"/>
                <w:szCs w:val="16"/>
              </w:rPr>
              <w:t>Прогулка</w:t>
            </w:r>
          </w:p>
        </w:tc>
        <w:tc>
          <w:tcPr>
            <w:tcW w:w="7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45DD" w:rsidRPr="00B50A6B" w:rsidRDefault="000945DD" w:rsidP="00E7529D">
            <w:pPr>
              <w:snapToGrid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zh-CN"/>
              </w:rPr>
            </w:pPr>
            <w:r w:rsidRPr="00B50A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73AA2">
              <w:rPr>
                <w:rFonts w:ascii="Times New Roman" w:hAnsi="Times New Roman" w:cs="Times New Roman"/>
                <w:sz w:val="16"/>
                <w:szCs w:val="16"/>
              </w:rPr>
              <w:t>Наблюдение за ветро</w:t>
            </w:r>
            <w:proofErr w:type="gramStart"/>
            <w:r w:rsidR="00D73AA2">
              <w:rPr>
                <w:rFonts w:ascii="Times New Roman" w:hAnsi="Times New Roman" w:cs="Times New Roman"/>
                <w:sz w:val="16"/>
                <w:szCs w:val="16"/>
              </w:rPr>
              <w:t>м-</w:t>
            </w:r>
            <w:proofErr w:type="gramEnd"/>
            <w:r w:rsidR="00D73AA2">
              <w:rPr>
                <w:rFonts w:ascii="Times New Roman" w:hAnsi="Times New Roman" w:cs="Times New Roman"/>
                <w:sz w:val="16"/>
                <w:szCs w:val="16"/>
              </w:rPr>
              <w:t xml:space="preserve"> развивать наблюдательность и любознательность </w:t>
            </w:r>
            <w:r w:rsidR="00911C4D">
              <w:rPr>
                <w:rFonts w:ascii="Times New Roman" w:hAnsi="Times New Roman" w:cs="Times New Roman"/>
                <w:sz w:val="16"/>
                <w:szCs w:val="16"/>
              </w:rPr>
              <w:t xml:space="preserve"> в процессе </w:t>
            </w:r>
            <w:r w:rsidR="008666AF">
              <w:rPr>
                <w:rFonts w:ascii="Times New Roman" w:hAnsi="Times New Roman" w:cs="Times New Roman"/>
                <w:sz w:val="16"/>
                <w:szCs w:val="16"/>
              </w:rPr>
              <w:t xml:space="preserve"> ознакомления с явлениями природы</w:t>
            </w:r>
          </w:p>
          <w:p w:rsidR="000945DD" w:rsidRPr="00B50A6B" w:rsidRDefault="000945DD" w:rsidP="009D2A1A">
            <w:pPr>
              <w:suppressAutoHyphens/>
              <w:autoSpaceDE w:val="0"/>
              <w:spacing w:before="10"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proofErr w:type="gramStart"/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gramEnd"/>
            <w:r w:rsidRPr="00B50A6B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/игра </w:t>
            </w:r>
            <w:r w:rsidR="002541A2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«Ручеек» -совершенствовать умение точно выполнять игровые действия 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45DD" w:rsidRPr="00B50A6B" w:rsidRDefault="000945DD" w:rsidP="00E7529D">
            <w:pPr>
              <w:spacing w:after="40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:rsidR="000945DD" w:rsidRPr="00B50A6B" w:rsidRDefault="000945DD" w:rsidP="0035202D">
      <w:pPr>
        <w:spacing w:after="40"/>
        <w:rPr>
          <w:rFonts w:ascii="Times New Roman" w:hAnsi="Times New Roman" w:cs="Times New Roman"/>
          <w:b/>
          <w:sz w:val="16"/>
          <w:szCs w:val="16"/>
        </w:rPr>
      </w:pPr>
    </w:p>
    <w:p w:rsidR="0035202D" w:rsidRDefault="0035202D" w:rsidP="0035202D">
      <w:pPr>
        <w:spacing w:after="4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Итог дня: образовательная деятельность выполнена по плану, индивидуальная работа проведена  в полном объеме</w:t>
      </w:r>
    </w:p>
    <w:p w:rsidR="000945DD" w:rsidRPr="00B50A6B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945DD" w:rsidRPr="00B50A6B" w:rsidRDefault="000945DD" w:rsidP="00E7529D">
      <w:pPr>
        <w:spacing w:after="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D3DD3" w:rsidRDefault="008D3DD3" w:rsidP="00701CB1"/>
    <w:sectPr w:rsidR="008D3DD3" w:rsidSect="00274E8B">
      <w:pgSz w:w="11906" w:h="16838"/>
      <w:pgMar w:top="851" w:right="567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625F7"/>
    <w:multiLevelType w:val="hybridMultilevel"/>
    <w:tmpl w:val="35626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03B9D"/>
    <w:multiLevelType w:val="hybridMultilevel"/>
    <w:tmpl w:val="1F4E6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40670"/>
    <w:multiLevelType w:val="hybridMultilevel"/>
    <w:tmpl w:val="F9F8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47A12"/>
    <w:multiLevelType w:val="hybridMultilevel"/>
    <w:tmpl w:val="C7C089C2"/>
    <w:lvl w:ilvl="0" w:tplc="64707DC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828D2"/>
    <w:multiLevelType w:val="hybridMultilevel"/>
    <w:tmpl w:val="302E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3DD3"/>
    <w:rsid w:val="00041BF0"/>
    <w:rsid w:val="00061C18"/>
    <w:rsid w:val="00092CCE"/>
    <w:rsid w:val="000945DD"/>
    <w:rsid w:val="000E68D6"/>
    <w:rsid w:val="0016319A"/>
    <w:rsid w:val="001862B3"/>
    <w:rsid w:val="0019186B"/>
    <w:rsid w:val="001A23BE"/>
    <w:rsid w:val="001C0C68"/>
    <w:rsid w:val="001C7344"/>
    <w:rsid w:val="0020700F"/>
    <w:rsid w:val="002162C0"/>
    <w:rsid w:val="00221172"/>
    <w:rsid w:val="002302E9"/>
    <w:rsid w:val="00246670"/>
    <w:rsid w:val="002541A2"/>
    <w:rsid w:val="00274E8B"/>
    <w:rsid w:val="00296B76"/>
    <w:rsid w:val="002B7AD7"/>
    <w:rsid w:val="002C21BF"/>
    <w:rsid w:val="002E6CB9"/>
    <w:rsid w:val="003303F7"/>
    <w:rsid w:val="00345742"/>
    <w:rsid w:val="00347FAD"/>
    <w:rsid w:val="0035202D"/>
    <w:rsid w:val="00355110"/>
    <w:rsid w:val="00374B34"/>
    <w:rsid w:val="00382DA3"/>
    <w:rsid w:val="003840F2"/>
    <w:rsid w:val="00394B8D"/>
    <w:rsid w:val="003A6AD0"/>
    <w:rsid w:val="003D2C8F"/>
    <w:rsid w:val="003E0038"/>
    <w:rsid w:val="003E0999"/>
    <w:rsid w:val="003E54C4"/>
    <w:rsid w:val="003F406A"/>
    <w:rsid w:val="00415EF7"/>
    <w:rsid w:val="0044563D"/>
    <w:rsid w:val="00472171"/>
    <w:rsid w:val="004A1FBF"/>
    <w:rsid w:val="004A6F3F"/>
    <w:rsid w:val="004B7DB3"/>
    <w:rsid w:val="0054170F"/>
    <w:rsid w:val="00551344"/>
    <w:rsid w:val="00554C00"/>
    <w:rsid w:val="005672D9"/>
    <w:rsid w:val="00577827"/>
    <w:rsid w:val="00581EFA"/>
    <w:rsid w:val="0058261A"/>
    <w:rsid w:val="00585040"/>
    <w:rsid w:val="005C2479"/>
    <w:rsid w:val="005D03B3"/>
    <w:rsid w:val="005F0EB1"/>
    <w:rsid w:val="00631C8B"/>
    <w:rsid w:val="00660212"/>
    <w:rsid w:val="00662530"/>
    <w:rsid w:val="00675B3B"/>
    <w:rsid w:val="00675C1C"/>
    <w:rsid w:val="00681A98"/>
    <w:rsid w:val="006D7177"/>
    <w:rsid w:val="006D744A"/>
    <w:rsid w:val="00700C25"/>
    <w:rsid w:val="00701CB1"/>
    <w:rsid w:val="007356F0"/>
    <w:rsid w:val="00747DC6"/>
    <w:rsid w:val="00756D38"/>
    <w:rsid w:val="00771AB7"/>
    <w:rsid w:val="007A1283"/>
    <w:rsid w:val="007D2483"/>
    <w:rsid w:val="007F1E74"/>
    <w:rsid w:val="007F2451"/>
    <w:rsid w:val="00832ADF"/>
    <w:rsid w:val="008616AD"/>
    <w:rsid w:val="008666AF"/>
    <w:rsid w:val="008713D7"/>
    <w:rsid w:val="00884C28"/>
    <w:rsid w:val="008A0951"/>
    <w:rsid w:val="008D3DD3"/>
    <w:rsid w:val="008F1B4A"/>
    <w:rsid w:val="008F3674"/>
    <w:rsid w:val="00901684"/>
    <w:rsid w:val="0090363B"/>
    <w:rsid w:val="00910773"/>
    <w:rsid w:val="00911C4D"/>
    <w:rsid w:val="00942B82"/>
    <w:rsid w:val="00961EC0"/>
    <w:rsid w:val="009947FE"/>
    <w:rsid w:val="009D2A1A"/>
    <w:rsid w:val="009E5B70"/>
    <w:rsid w:val="00A040A7"/>
    <w:rsid w:val="00A10340"/>
    <w:rsid w:val="00A11B51"/>
    <w:rsid w:val="00A57956"/>
    <w:rsid w:val="00A579C1"/>
    <w:rsid w:val="00A7135F"/>
    <w:rsid w:val="00A823D3"/>
    <w:rsid w:val="00A87DDF"/>
    <w:rsid w:val="00A90C0F"/>
    <w:rsid w:val="00A978D2"/>
    <w:rsid w:val="00AA4CD0"/>
    <w:rsid w:val="00AB6F91"/>
    <w:rsid w:val="00AE0F0C"/>
    <w:rsid w:val="00B059C3"/>
    <w:rsid w:val="00B126EE"/>
    <w:rsid w:val="00B1279D"/>
    <w:rsid w:val="00B14B79"/>
    <w:rsid w:val="00B16C83"/>
    <w:rsid w:val="00B23388"/>
    <w:rsid w:val="00B504A1"/>
    <w:rsid w:val="00B50A6B"/>
    <w:rsid w:val="00B83C89"/>
    <w:rsid w:val="00B83F91"/>
    <w:rsid w:val="00BB0EF7"/>
    <w:rsid w:val="00BC7001"/>
    <w:rsid w:val="00BD09FD"/>
    <w:rsid w:val="00BF7A37"/>
    <w:rsid w:val="00BF7EEC"/>
    <w:rsid w:val="00C13F8F"/>
    <w:rsid w:val="00C14E84"/>
    <w:rsid w:val="00C25076"/>
    <w:rsid w:val="00C47C9B"/>
    <w:rsid w:val="00C47FBF"/>
    <w:rsid w:val="00C532D3"/>
    <w:rsid w:val="00C550C8"/>
    <w:rsid w:val="00C80068"/>
    <w:rsid w:val="00C82E73"/>
    <w:rsid w:val="00C9761C"/>
    <w:rsid w:val="00CA6C93"/>
    <w:rsid w:val="00CB4AA8"/>
    <w:rsid w:val="00D73AA2"/>
    <w:rsid w:val="00D75692"/>
    <w:rsid w:val="00D7593E"/>
    <w:rsid w:val="00D81406"/>
    <w:rsid w:val="00DC63A1"/>
    <w:rsid w:val="00E160B7"/>
    <w:rsid w:val="00E1649E"/>
    <w:rsid w:val="00E42903"/>
    <w:rsid w:val="00E64F9B"/>
    <w:rsid w:val="00E7529D"/>
    <w:rsid w:val="00EA4A5D"/>
    <w:rsid w:val="00EB4209"/>
    <w:rsid w:val="00EC62E7"/>
    <w:rsid w:val="00EF3859"/>
    <w:rsid w:val="00F01F10"/>
    <w:rsid w:val="00F03684"/>
    <w:rsid w:val="00F334BD"/>
    <w:rsid w:val="00F35EA8"/>
    <w:rsid w:val="00F447B5"/>
    <w:rsid w:val="00F91E9B"/>
    <w:rsid w:val="00F927BA"/>
    <w:rsid w:val="00FA0045"/>
    <w:rsid w:val="00FB789B"/>
    <w:rsid w:val="00FD6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0945D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">
    <w:name w:val="Без интервала1"/>
    <w:rsid w:val="000945D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List Paragraph"/>
    <w:basedOn w:val="a"/>
    <w:uiPriority w:val="34"/>
    <w:qFormat/>
    <w:rsid w:val="00F036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1F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9C586C-30AD-4EC5-93C1-5A05BE9B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2655</Words>
  <Characters>15139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17759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Елизавета Николаевна</dc:creator>
  <cp:lastModifiedBy>Зубарева Елизавета Николаевна</cp:lastModifiedBy>
  <cp:revision>150</cp:revision>
  <cp:lastPrinted>2024-08-03T23:38:00Z</cp:lastPrinted>
  <dcterms:created xsi:type="dcterms:W3CDTF">2024-12-10T02:13:00Z</dcterms:created>
  <dcterms:modified xsi:type="dcterms:W3CDTF">2025-02-06T03:48:00Z</dcterms:modified>
</cp:coreProperties>
</file>